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B6" w:rsidRDefault="00633EB6" w:rsidP="0049131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9131E" w:rsidRPr="00114886" w:rsidRDefault="0049131E" w:rsidP="0049131E">
      <w:pPr>
        <w:jc w:val="center"/>
        <w:rPr>
          <w:rFonts w:ascii="Arial" w:hAnsi="Arial" w:cs="Arial"/>
          <w:b/>
        </w:rPr>
      </w:pPr>
      <w:r w:rsidRPr="00114886">
        <w:rPr>
          <w:rFonts w:ascii="Arial" w:hAnsi="Arial" w:cs="Arial"/>
          <w:b/>
        </w:rPr>
        <w:t>APPLICATION FOR REVIVAL OF APPROVED RESEARCH CENTRE</w:t>
      </w:r>
    </w:p>
    <w:p w:rsidR="00D07967" w:rsidRDefault="0049131E" w:rsidP="0049131E">
      <w:pPr>
        <w:jc w:val="center"/>
        <w:rPr>
          <w:rFonts w:ascii="Arial" w:hAnsi="Arial" w:cs="Arial"/>
          <w:b/>
        </w:rPr>
      </w:pPr>
      <w:r w:rsidRPr="00114886">
        <w:rPr>
          <w:rFonts w:ascii="Arial" w:hAnsi="Arial" w:cs="Arial"/>
          <w:b/>
        </w:rPr>
        <w:t xml:space="preserve">OF AN </w:t>
      </w:r>
      <w:smartTag w:uri="urn:schemas-microsoft-com:office:smarttags" w:element="stockticker">
        <w:r w:rsidRPr="00114886">
          <w:rPr>
            <w:rFonts w:ascii="Arial" w:hAnsi="Arial" w:cs="Arial"/>
            <w:b/>
          </w:rPr>
          <w:t>AFFI</w:t>
        </w:r>
      </w:smartTag>
      <w:r w:rsidRPr="00114886">
        <w:rPr>
          <w:rFonts w:ascii="Arial" w:hAnsi="Arial" w:cs="Arial"/>
          <w:b/>
        </w:rPr>
        <w:t xml:space="preserve">LIATED </w:t>
      </w:r>
      <w:smartTag w:uri="urn:schemas-microsoft-com:office:smarttags" w:element="stockticker">
        <w:r w:rsidRPr="00114886">
          <w:rPr>
            <w:rFonts w:ascii="Arial" w:hAnsi="Arial" w:cs="Arial"/>
            <w:b/>
          </w:rPr>
          <w:t>COLL</w:t>
        </w:r>
      </w:smartTag>
      <w:r w:rsidRPr="00114886">
        <w:rPr>
          <w:rFonts w:ascii="Arial" w:hAnsi="Arial" w:cs="Arial"/>
          <w:b/>
        </w:rPr>
        <w:t xml:space="preserve">EGE / INSTITUTION OF </w:t>
      </w:r>
    </w:p>
    <w:p w:rsidR="0049131E" w:rsidRPr="00114886" w:rsidRDefault="0049131E" w:rsidP="0049131E">
      <w:pPr>
        <w:jc w:val="center"/>
        <w:rPr>
          <w:rFonts w:ascii="Arial" w:hAnsi="Arial" w:cs="Arial"/>
          <w:b/>
        </w:rPr>
      </w:pPr>
      <w:r w:rsidRPr="00114886">
        <w:rPr>
          <w:rFonts w:ascii="Arial" w:hAnsi="Arial" w:cs="Arial"/>
          <w:b/>
        </w:rPr>
        <w:t>ALAGAPPA UNIVERSITY</w:t>
      </w:r>
    </w:p>
    <w:p w:rsidR="0049131E" w:rsidRDefault="0049131E" w:rsidP="0049131E">
      <w:pPr>
        <w:jc w:val="center"/>
        <w:rPr>
          <w:rFonts w:ascii="Arial" w:hAnsi="Arial" w:cs="Arial"/>
          <w:b/>
          <w:sz w:val="28"/>
        </w:rPr>
      </w:pPr>
    </w:p>
    <w:p w:rsidR="0049131E" w:rsidRPr="00A33747" w:rsidRDefault="0049131E" w:rsidP="00985DD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of application along with supporting documents should be forwarded to the </w:t>
      </w:r>
      <w:r w:rsidRPr="00A33747">
        <w:rPr>
          <w:rFonts w:ascii="Arial" w:hAnsi="Arial" w:cs="Arial"/>
          <w:b/>
          <w:sz w:val="22"/>
          <w:szCs w:val="22"/>
        </w:rPr>
        <w:t>Dean (Research)</w:t>
      </w:r>
      <w:r w:rsidRPr="00B12E99">
        <w:rPr>
          <w:rFonts w:ascii="Arial" w:hAnsi="Arial" w:cs="Arial"/>
          <w:b/>
          <w:sz w:val="22"/>
          <w:szCs w:val="22"/>
        </w:rPr>
        <w:t>, Alagappa University, Karaikudi – 630 003</w:t>
      </w:r>
      <w:r>
        <w:rPr>
          <w:rFonts w:ascii="Arial" w:hAnsi="Arial" w:cs="Arial"/>
          <w:sz w:val="22"/>
          <w:szCs w:val="22"/>
        </w:rPr>
        <w:t xml:space="preserve"> through the Principal of the College / Head of Institution concerned.  </w:t>
      </w:r>
      <w:r w:rsidRPr="00A33747">
        <w:rPr>
          <w:rFonts w:ascii="Arial" w:hAnsi="Arial" w:cs="Arial"/>
          <w:b/>
          <w:sz w:val="22"/>
          <w:szCs w:val="22"/>
        </w:rPr>
        <w:t>Handwritten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3374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33747">
        <w:rPr>
          <w:rFonts w:ascii="Arial" w:hAnsi="Arial" w:cs="Arial"/>
          <w:b/>
          <w:sz w:val="22"/>
          <w:szCs w:val="22"/>
        </w:rPr>
        <w:t>Incomplete application will not be accepted.</w:t>
      </w:r>
    </w:p>
    <w:p w:rsidR="0049131E" w:rsidRDefault="0049131E" w:rsidP="0049131E">
      <w:pPr>
        <w:rPr>
          <w:rFonts w:ascii="Arial" w:hAnsi="Arial" w:cs="Arial"/>
        </w:rPr>
      </w:pPr>
    </w:p>
    <w:p w:rsidR="0049131E" w:rsidRDefault="0049131E" w:rsidP="0049131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INDENTIFICATION DETAILS</w:t>
      </w:r>
    </w:p>
    <w:p w:rsidR="0049131E" w:rsidRDefault="0049131E" w:rsidP="0049131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9131E" w:rsidRDefault="0049131E" w:rsidP="0049131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Name of the College/Institute </w:t>
      </w:r>
      <w:r>
        <w:rPr>
          <w:rFonts w:ascii="Arial" w:hAnsi="Arial" w:cs="Arial"/>
          <w:sz w:val="22"/>
        </w:rPr>
        <w:tab/>
        <w:t>:</w:t>
      </w: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</w:p>
    <w:p w:rsidR="0049131E" w:rsidRDefault="0049131E" w:rsidP="0049131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Communication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Tel:</w:t>
      </w: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Fax: </w:t>
      </w: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Email: </w:t>
      </w: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</w:p>
    <w:p w:rsidR="0049131E" w:rsidRDefault="0049131E" w:rsidP="0049131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Name of the Approved Research Centre  : </w:t>
      </w:r>
    </w:p>
    <w:p w:rsidR="00985DD5" w:rsidRDefault="00985DD5" w:rsidP="00985DD5">
      <w:pPr>
        <w:ind w:left="720"/>
        <w:rPr>
          <w:rFonts w:ascii="Arial" w:hAnsi="Arial" w:cs="Arial"/>
          <w:sz w:val="22"/>
        </w:rPr>
      </w:pPr>
    </w:p>
    <w:p w:rsidR="0049131E" w:rsidRPr="00114886" w:rsidRDefault="0049131E" w:rsidP="0049131E">
      <w:pPr>
        <w:ind w:left="720"/>
        <w:rPr>
          <w:rFonts w:ascii="Arial" w:hAnsi="Arial" w:cs="Arial"/>
          <w:sz w:val="22"/>
        </w:rPr>
      </w:pPr>
    </w:p>
    <w:p w:rsidR="0049131E" w:rsidRDefault="0049131E" w:rsidP="0049131E">
      <w:pPr>
        <w:pStyle w:val="ListParagraph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approval of ARC status</w:t>
      </w:r>
      <w:r>
        <w:rPr>
          <w:rFonts w:ascii="Arial" w:hAnsi="Arial" w:cs="Arial"/>
          <w:sz w:val="22"/>
        </w:rPr>
        <w:tab/>
        <w:t xml:space="preserve">       :</w:t>
      </w:r>
    </w:p>
    <w:p w:rsidR="0049131E" w:rsidRDefault="0049131E" w:rsidP="0049131E">
      <w:pPr>
        <w:pStyle w:val="ListParagraph"/>
        <w:rPr>
          <w:rFonts w:ascii="Arial" w:hAnsi="Arial" w:cs="Arial"/>
          <w:sz w:val="22"/>
        </w:rPr>
      </w:pPr>
    </w:p>
    <w:p w:rsidR="0049131E" w:rsidRPr="00114886" w:rsidRDefault="0049131E" w:rsidP="0049131E">
      <w:pPr>
        <w:pStyle w:val="ListParagraph"/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  DEPARTMENT PROFILE :</w:t>
      </w:r>
    </w:p>
    <w:p w:rsidR="0049131E" w:rsidRDefault="0049131E" w:rsidP="0049131E">
      <w:pPr>
        <w:rPr>
          <w:rFonts w:ascii="Arial" w:hAnsi="Arial" w:cs="Arial"/>
          <w:sz w:val="22"/>
        </w:rPr>
      </w:pPr>
    </w:p>
    <w:p w:rsidR="00985DD5" w:rsidRDefault="00985DD5" w:rsidP="00985DD5">
      <w:pPr>
        <w:numPr>
          <w:ilvl w:val="0"/>
          <w:numId w:val="8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Details of the Faculty Members:</w:t>
      </w:r>
    </w:p>
    <w:p w:rsidR="00985DD5" w:rsidRDefault="00985DD5" w:rsidP="00985DD5">
      <w:pPr>
        <w:ind w:left="120"/>
        <w:rPr>
          <w:rFonts w:ascii="Arial" w:hAnsi="Arial" w:cs="Arial"/>
          <w:sz w:val="22"/>
        </w:rPr>
      </w:pPr>
    </w:p>
    <w:p w:rsidR="00985DD5" w:rsidRDefault="00985DD5" w:rsidP="00985DD5">
      <w:pPr>
        <w:ind w:left="120"/>
        <w:rPr>
          <w:rFonts w:ascii="Arial" w:hAnsi="Arial" w:cs="Arial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004"/>
        <w:gridCol w:w="1367"/>
        <w:gridCol w:w="1417"/>
        <w:gridCol w:w="1276"/>
        <w:gridCol w:w="1417"/>
        <w:gridCol w:w="1701"/>
      </w:tblGrid>
      <w:tr w:rsidR="00985DD5" w:rsidTr="002A0D81">
        <w:trPr>
          <w:trHeight w:val="510"/>
        </w:trPr>
        <w:tc>
          <w:tcPr>
            <w:tcW w:w="565" w:type="dxa"/>
            <w:vAlign w:val="center"/>
          </w:tcPr>
          <w:p w:rsidR="00985DD5" w:rsidRPr="0040720D" w:rsidRDefault="00985DD5" w:rsidP="002A0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004" w:type="dxa"/>
            <w:vAlign w:val="center"/>
          </w:tcPr>
          <w:p w:rsidR="00985DD5" w:rsidRPr="0040720D" w:rsidRDefault="00985DD5" w:rsidP="002A0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Faculty Member</w:t>
            </w:r>
          </w:p>
        </w:tc>
        <w:tc>
          <w:tcPr>
            <w:tcW w:w="1367" w:type="dxa"/>
            <w:vAlign w:val="center"/>
          </w:tcPr>
          <w:p w:rsidR="00985DD5" w:rsidRPr="0040720D" w:rsidRDefault="00985DD5" w:rsidP="002A0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1417" w:type="dxa"/>
          </w:tcPr>
          <w:p w:rsidR="00985DD5" w:rsidRPr="0040720D" w:rsidRDefault="00985DD5" w:rsidP="002A0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Qualification</w:t>
            </w:r>
          </w:p>
        </w:tc>
        <w:tc>
          <w:tcPr>
            <w:tcW w:w="1276" w:type="dxa"/>
            <w:vAlign w:val="center"/>
          </w:tcPr>
          <w:p w:rsidR="00985DD5" w:rsidRPr="0040720D" w:rsidRDefault="00985DD5" w:rsidP="002A0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of acquisition of PhD Degree</w:t>
            </w:r>
          </w:p>
        </w:tc>
        <w:tc>
          <w:tcPr>
            <w:tcW w:w="1417" w:type="dxa"/>
            <w:vAlign w:val="center"/>
          </w:tcPr>
          <w:p w:rsidR="00985DD5" w:rsidRPr="0040720D" w:rsidRDefault="00985DD5" w:rsidP="002A0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of Appointment in regular faculty position</w:t>
            </w:r>
          </w:p>
        </w:tc>
        <w:tc>
          <w:tcPr>
            <w:tcW w:w="1701" w:type="dxa"/>
          </w:tcPr>
          <w:p w:rsidR="00985DD5" w:rsidRPr="00A33747" w:rsidRDefault="00985DD5" w:rsidP="002A0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47">
              <w:rPr>
                <w:rFonts w:ascii="Arial" w:hAnsi="Arial" w:cs="Arial"/>
                <w:sz w:val="20"/>
                <w:szCs w:val="20"/>
              </w:rPr>
              <w:t>Date of Superannuation</w:t>
            </w:r>
          </w:p>
        </w:tc>
      </w:tr>
      <w:tr w:rsidR="00985DD5" w:rsidTr="002A0D81">
        <w:trPr>
          <w:trHeight w:val="373"/>
        </w:trPr>
        <w:tc>
          <w:tcPr>
            <w:tcW w:w="565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4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DD5" w:rsidTr="002A0D81">
        <w:trPr>
          <w:trHeight w:val="520"/>
        </w:trPr>
        <w:tc>
          <w:tcPr>
            <w:tcW w:w="565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4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DD5" w:rsidTr="002A0D81">
        <w:trPr>
          <w:trHeight w:val="351"/>
        </w:trPr>
        <w:tc>
          <w:tcPr>
            <w:tcW w:w="565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4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DD5" w:rsidTr="002A0D81">
        <w:trPr>
          <w:trHeight w:val="347"/>
        </w:trPr>
        <w:tc>
          <w:tcPr>
            <w:tcW w:w="565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04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DD5" w:rsidTr="002A0D81">
        <w:trPr>
          <w:trHeight w:val="356"/>
        </w:trPr>
        <w:tc>
          <w:tcPr>
            <w:tcW w:w="565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04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5DD5" w:rsidRDefault="00985DD5" w:rsidP="00985DD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:rsidR="00985DD5" w:rsidRDefault="00985DD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:rsidR="00985DD5" w:rsidRDefault="00985DD5" w:rsidP="00985DD5">
      <w:pPr>
        <w:ind w:left="480"/>
        <w:rPr>
          <w:rFonts w:ascii="Arial" w:hAnsi="Arial" w:cs="Arial"/>
          <w:b/>
          <w:bCs/>
          <w:sz w:val="22"/>
        </w:rPr>
      </w:pPr>
    </w:p>
    <w:p w:rsidR="0049131E" w:rsidRPr="00A4435C" w:rsidRDefault="0049131E" w:rsidP="0049131E">
      <w:pPr>
        <w:numPr>
          <w:ilvl w:val="0"/>
          <w:numId w:val="8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Details of recognized Research Supervisors:</w:t>
      </w:r>
    </w:p>
    <w:p w:rsidR="0049131E" w:rsidRDefault="0049131E" w:rsidP="0049131E">
      <w:pPr>
        <w:rPr>
          <w:rFonts w:ascii="Arial" w:hAnsi="Arial" w:cs="Arial"/>
          <w:bCs/>
          <w:sz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37"/>
        <w:gridCol w:w="1367"/>
        <w:gridCol w:w="2126"/>
        <w:gridCol w:w="2460"/>
      </w:tblGrid>
      <w:tr w:rsidR="00985DD5" w:rsidTr="00985DD5">
        <w:trPr>
          <w:trHeight w:val="510"/>
        </w:trPr>
        <w:tc>
          <w:tcPr>
            <w:tcW w:w="565" w:type="dxa"/>
            <w:vAlign w:val="center"/>
          </w:tcPr>
          <w:p w:rsidR="00985DD5" w:rsidRPr="0040720D" w:rsidRDefault="00985DD5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237" w:type="dxa"/>
            <w:vAlign w:val="center"/>
          </w:tcPr>
          <w:p w:rsidR="00985DD5" w:rsidRDefault="00985DD5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the </w:t>
            </w:r>
          </w:p>
          <w:p w:rsidR="00985DD5" w:rsidRPr="0040720D" w:rsidRDefault="00985DD5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Supervisor</w:t>
            </w:r>
          </w:p>
        </w:tc>
        <w:tc>
          <w:tcPr>
            <w:tcW w:w="1367" w:type="dxa"/>
            <w:vAlign w:val="center"/>
          </w:tcPr>
          <w:p w:rsidR="00985DD5" w:rsidRPr="0040720D" w:rsidRDefault="00985DD5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2126" w:type="dxa"/>
            <w:vAlign w:val="center"/>
          </w:tcPr>
          <w:p w:rsidR="00985DD5" w:rsidRPr="0040720D" w:rsidRDefault="00985DD5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of research scholars doing under his / her guidance</w:t>
            </w:r>
          </w:p>
        </w:tc>
        <w:tc>
          <w:tcPr>
            <w:tcW w:w="2460" w:type="dxa"/>
            <w:vAlign w:val="center"/>
          </w:tcPr>
          <w:p w:rsidR="00985DD5" w:rsidRPr="0040720D" w:rsidRDefault="00985DD5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of research scholars completed Ph.D. degree under his / her guidance</w:t>
            </w:r>
          </w:p>
        </w:tc>
      </w:tr>
      <w:tr w:rsidR="00985DD5" w:rsidTr="00985DD5">
        <w:trPr>
          <w:trHeight w:val="373"/>
        </w:trPr>
        <w:tc>
          <w:tcPr>
            <w:tcW w:w="565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37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DD5" w:rsidTr="00985DD5">
        <w:trPr>
          <w:trHeight w:val="520"/>
        </w:trPr>
        <w:tc>
          <w:tcPr>
            <w:tcW w:w="565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37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DD5" w:rsidTr="00985DD5">
        <w:trPr>
          <w:trHeight w:val="351"/>
        </w:trPr>
        <w:tc>
          <w:tcPr>
            <w:tcW w:w="565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37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DD5" w:rsidTr="00985DD5">
        <w:trPr>
          <w:trHeight w:val="347"/>
        </w:trPr>
        <w:tc>
          <w:tcPr>
            <w:tcW w:w="565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37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DD5" w:rsidTr="00985DD5">
        <w:trPr>
          <w:trHeight w:val="356"/>
        </w:trPr>
        <w:tc>
          <w:tcPr>
            <w:tcW w:w="565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37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131E" w:rsidRDefault="0049131E" w:rsidP="0049131E">
      <w:pPr>
        <w:rPr>
          <w:rFonts w:ascii="Arial" w:hAnsi="Arial" w:cs="Arial"/>
          <w:bCs/>
          <w:sz w:val="22"/>
        </w:rPr>
      </w:pPr>
    </w:p>
    <w:p w:rsidR="0049131E" w:rsidRDefault="0049131E" w:rsidP="0049131E">
      <w:pPr>
        <w:rPr>
          <w:rFonts w:ascii="Arial" w:hAnsi="Arial" w:cs="Arial"/>
          <w:bCs/>
          <w:sz w:val="22"/>
        </w:rPr>
      </w:pPr>
    </w:p>
    <w:p w:rsidR="0049131E" w:rsidRDefault="00985DD5" w:rsidP="0049131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</w:t>
      </w:r>
      <w:r w:rsidR="0049131E">
        <w:rPr>
          <w:rFonts w:ascii="Arial" w:hAnsi="Arial" w:cs="Arial"/>
          <w:b/>
          <w:bCs/>
          <w:sz w:val="22"/>
        </w:rPr>
        <w:t>)  Programmes offered by the Department</w:t>
      </w:r>
      <w:r w:rsidR="00D07967">
        <w:rPr>
          <w:rFonts w:ascii="Arial" w:hAnsi="Arial" w:cs="Arial"/>
          <w:b/>
          <w:bCs/>
          <w:sz w:val="22"/>
        </w:rPr>
        <w:t>:</w:t>
      </w:r>
    </w:p>
    <w:p w:rsidR="0049131E" w:rsidRDefault="0049131E" w:rsidP="0049131E">
      <w:pPr>
        <w:rPr>
          <w:rFonts w:ascii="Arial" w:hAnsi="Arial" w:cs="Arial"/>
          <w:sz w:val="22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2625"/>
        <w:gridCol w:w="2793"/>
        <w:gridCol w:w="3249"/>
      </w:tblGrid>
      <w:tr w:rsidR="0049131E" w:rsidTr="003F2A53">
        <w:trPr>
          <w:trHeight w:val="510"/>
        </w:trPr>
        <w:tc>
          <w:tcPr>
            <w:tcW w:w="618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625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Programme (U.G. / P.G.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079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M.Phil.</w:t>
            </w:r>
            <w:r w:rsidRPr="00407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93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Subjects taught</w:t>
            </w:r>
          </w:p>
        </w:tc>
        <w:tc>
          <w:tcPr>
            <w:tcW w:w="3249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 xml:space="preserve">Offered since </w:t>
            </w:r>
          </w:p>
        </w:tc>
      </w:tr>
      <w:tr w:rsidR="0049131E" w:rsidTr="003F2A53">
        <w:trPr>
          <w:cantSplit/>
          <w:trHeight w:val="266"/>
        </w:trPr>
        <w:tc>
          <w:tcPr>
            <w:tcW w:w="618" w:type="dxa"/>
            <w:vMerge w:val="restart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25" w:type="dxa"/>
            <w:vMerge w:val="restart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cantSplit/>
          <w:trHeight w:val="361"/>
        </w:trPr>
        <w:tc>
          <w:tcPr>
            <w:tcW w:w="618" w:type="dxa"/>
            <w:vMerge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vMerge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cantSplit/>
          <w:trHeight w:val="342"/>
        </w:trPr>
        <w:tc>
          <w:tcPr>
            <w:tcW w:w="618" w:type="dxa"/>
            <w:vMerge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vMerge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cantSplit/>
          <w:trHeight w:val="339"/>
        </w:trPr>
        <w:tc>
          <w:tcPr>
            <w:tcW w:w="618" w:type="dxa"/>
            <w:vMerge w:val="restart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25" w:type="dxa"/>
            <w:vMerge w:val="restart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cantSplit/>
          <w:trHeight w:val="349"/>
        </w:trPr>
        <w:tc>
          <w:tcPr>
            <w:tcW w:w="618" w:type="dxa"/>
            <w:vMerge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cantSplit/>
          <w:trHeight w:val="349"/>
        </w:trPr>
        <w:tc>
          <w:tcPr>
            <w:tcW w:w="618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2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3EB6" w:rsidRDefault="0049131E" w:rsidP="004913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49131E" w:rsidRDefault="0049131E" w:rsidP="0049131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985DD5" w:rsidRPr="00985DD5">
        <w:rPr>
          <w:rFonts w:ascii="Arial" w:hAnsi="Arial" w:cs="Arial"/>
          <w:b/>
          <w:sz w:val="22"/>
        </w:rPr>
        <w:t>d</w:t>
      </w:r>
      <w:r>
        <w:rPr>
          <w:rFonts w:ascii="Arial" w:hAnsi="Arial" w:cs="Arial"/>
          <w:b/>
          <w:bCs/>
          <w:sz w:val="22"/>
        </w:rPr>
        <w:t>) Library Facilities:</w:t>
      </w:r>
    </w:p>
    <w:p w:rsidR="0049131E" w:rsidRDefault="0049131E" w:rsidP="0049131E">
      <w:pPr>
        <w:rPr>
          <w:rFonts w:ascii="Arial" w:hAnsi="Arial" w:cs="Arial"/>
          <w:sz w:val="22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2625"/>
        <w:gridCol w:w="2166"/>
        <w:gridCol w:w="1311"/>
        <w:gridCol w:w="2761"/>
      </w:tblGrid>
      <w:tr w:rsidR="0049131E" w:rsidTr="003F2A53">
        <w:trPr>
          <w:cantSplit/>
          <w:trHeight w:val="332"/>
        </w:trPr>
        <w:tc>
          <w:tcPr>
            <w:tcW w:w="618" w:type="dxa"/>
            <w:vMerge w:val="restart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625" w:type="dxa"/>
            <w:vMerge w:val="restart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40720D">
              <w:rPr>
                <w:rFonts w:ascii="Arial" w:hAnsi="Arial" w:cs="Arial"/>
                <w:sz w:val="20"/>
                <w:szCs w:val="20"/>
              </w:rPr>
              <w:t>No. of Books available in the Department Library (as per the Stock Register)</w:t>
            </w:r>
          </w:p>
        </w:tc>
        <w:tc>
          <w:tcPr>
            <w:tcW w:w="3477" w:type="dxa"/>
            <w:gridSpan w:val="2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No. of Journals subscribed in the Department/College in the relevant discipline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9131E" w:rsidRPr="009D7F12" w:rsidRDefault="0049131E" w:rsidP="003F2A5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7F12">
              <w:rPr>
                <w:rFonts w:ascii="Arial" w:hAnsi="Arial" w:cs="Arial"/>
                <w:b/>
                <w:i/>
                <w:sz w:val="20"/>
                <w:szCs w:val="20"/>
              </w:rPr>
              <w:t>after obtaining the status of ARC</w:t>
            </w:r>
          </w:p>
        </w:tc>
        <w:tc>
          <w:tcPr>
            <w:tcW w:w="2761" w:type="dxa"/>
            <w:vMerge w:val="restart"/>
            <w:vAlign w:val="center"/>
          </w:tcPr>
          <w:p w:rsidR="0049131E" w:rsidRDefault="0049131E" w:rsidP="003F2A53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No. of Books available in the Department/ College Library in the relevant discipline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after obtaining the status of ARC </w:t>
            </w: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(as per the Stock Register)*</w:t>
            </w:r>
          </w:p>
          <w:p w:rsidR="0049131E" w:rsidRPr="009D7F12" w:rsidRDefault="0049131E" w:rsidP="003F2A53"/>
        </w:tc>
      </w:tr>
      <w:tr w:rsidR="0049131E" w:rsidTr="003F2A53">
        <w:trPr>
          <w:cantSplit/>
          <w:trHeight w:val="350"/>
        </w:trPr>
        <w:tc>
          <w:tcPr>
            <w:tcW w:w="618" w:type="dxa"/>
            <w:vMerge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International</w:t>
            </w:r>
          </w:p>
        </w:tc>
        <w:tc>
          <w:tcPr>
            <w:tcW w:w="1311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National</w:t>
            </w:r>
          </w:p>
        </w:tc>
        <w:tc>
          <w:tcPr>
            <w:tcW w:w="2761" w:type="dxa"/>
            <w:vMerge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1E" w:rsidTr="003F2A53">
        <w:trPr>
          <w:trHeight w:val="295"/>
        </w:trPr>
        <w:tc>
          <w:tcPr>
            <w:tcW w:w="618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25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3EB6" w:rsidRDefault="00633EB6" w:rsidP="0049131E">
      <w:pPr>
        <w:ind w:left="180"/>
        <w:rPr>
          <w:rFonts w:ascii="Arial" w:hAnsi="Arial" w:cs="Arial"/>
          <w:sz w:val="22"/>
        </w:rPr>
      </w:pPr>
    </w:p>
    <w:p w:rsidR="0049131E" w:rsidRDefault="0049131E" w:rsidP="0049131E">
      <w:pPr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List of Books along with the accession number may be provided in a separate sheet.</w:t>
      </w:r>
    </w:p>
    <w:p w:rsidR="0049131E" w:rsidRDefault="0049131E" w:rsidP="0049131E">
      <w:pPr>
        <w:ind w:left="180"/>
        <w:rPr>
          <w:rFonts w:ascii="Arial" w:hAnsi="Arial" w:cs="Arial"/>
          <w:sz w:val="22"/>
        </w:rPr>
      </w:pPr>
    </w:p>
    <w:p w:rsidR="00985DD5" w:rsidRPr="00985DD5" w:rsidRDefault="0049131E" w:rsidP="00985DD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</w:rPr>
      </w:pPr>
      <w:r w:rsidRPr="00985DD5">
        <w:rPr>
          <w:rFonts w:ascii="Arial" w:hAnsi="Arial" w:cs="Arial"/>
          <w:b/>
          <w:bCs/>
          <w:sz w:val="22"/>
        </w:rPr>
        <w:t xml:space="preserve">Details of the Journals subscribed in the relevant discipline </w:t>
      </w:r>
      <w:r w:rsidR="00985DD5" w:rsidRPr="00985DD5">
        <w:rPr>
          <w:rFonts w:ascii="Arial" w:hAnsi="Arial" w:cs="Arial"/>
          <w:b/>
          <w:bCs/>
          <w:sz w:val="22"/>
        </w:rPr>
        <w:t xml:space="preserve">after obtaining </w:t>
      </w:r>
    </w:p>
    <w:p w:rsidR="0049131E" w:rsidRPr="00985DD5" w:rsidRDefault="00985DD5" w:rsidP="00985DD5">
      <w:pPr>
        <w:pStyle w:val="ListParagraph"/>
        <w:ind w:left="480"/>
        <w:rPr>
          <w:rFonts w:ascii="Arial" w:hAnsi="Arial" w:cs="Arial"/>
          <w:b/>
          <w:bCs/>
          <w:sz w:val="22"/>
        </w:rPr>
      </w:pPr>
      <w:r w:rsidRPr="00985DD5">
        <w:rPr>
          <w:rFonts w:ascii="Arial" w:hAnsi="Arial" w:cs="Arial"/>
          <w:b/>
          <w:bCs/>
          <w:sz w:val="22"/>
        </w:rPr>
        <w:t xml:space="preserve">the status of ARC  </w:t>
      </w:r>
    </w:p>
    <w:p w:rsidR="0049131E" w:rsidRDefault="0049131E" w:rsidP="0049131E">
      <w:pPr>
        <w:ind w:left="180"/>
        <w:rPr>
          <w:rFonts w:ascii="Arial" w:hAnsi="Arial" w:cs="Arial"/>
          <w:b/>
          <w:bCs/>
          <w:sz w:val="22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580"/>
        <w:gridCol w:w="2018"/>
        <w:gridCol w:w="2018"/>
        <w:gridCol w:w="2018"/>
      </w:tblGrid>
      <w:tr w:rsidR="0049131E" w:rsidTr="003F2A53">
        <w:trPr>
          <w:cantSplit/>
          <w:trHeight w:val="764"/>
        </w:trPr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Journal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49131E" w:rsidRPr="0040720D" w:rsidRDefault="0049131E" w:rsidP="003F2A53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Publisher and ISSN Number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49131E" w:rsidRDefault="0049131E" w:rsidP="003F2A53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Institutional/</w:t>
            </w:r>
          </w:p>
          <w:p w:rsidR="0049131E" w:rsidRPr="0040720D" w:rsidRDefault="0049131E" w:rsidP="003F2A53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Personal Subscription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49131E" w:rsidRPr="0040720D" w:rsidRDefault="0049131E" w:rsidP="003F2A53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Subscribed since</w:t>
            </w:r>
          </w:p>
        </w:tc>
      </w:tr>
      <w:tr w:rsidR="0049131E" w:rsidTr="003F2A53">
        <w:trPr>
          <w:trHeight w:val="295"/>
        </w:trPr>
        <w:tc>
          <w:tcPr>
            <w:tcW w:w="611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80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trHeight w:val="295"/>
        </w:trPr>
        <w:tc>
          <w:tcPr>
            <w:tcW w:w="611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80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trHeight w:val="295"/>
        </w:trPr>
        <w:tc>
          <w:tcPr>
            <w:tcW w:w="611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80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trHeight w:val="295"/>
        </w:trPr>
        <w:tc>
          <w:tcPr>
            <w:tcW w:w="611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80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131E" w:rsidRDefault="0049131E" w:rsidP="0049131E">
      <w:pPr>
        <w:ind w:left="180"/>
        <w:rPr>
          <w:rFonts w:ascii="Arial" w:hAnsi="Arial" w:cs="Arial"/>
          <w:sz w:val="22"/>
        </w:rPr>
      </w:pPr>
    </w:p>
    <w:p w:rsidR="0049131E" w:rsidRDefault="0049131E" w:rsidP="0049131E">
      <w:pPr>
        <w:ind w:left="180"/>
        <w:rPr>
          <w:rFonts w:ascii="Arial" w:hAnsi="Arial" w:cs="Arial"/>
          <w:sz w:val="22"/>
        </w:rPr>
      </w:pPr>
    </w:p>
    <w:p w:rsidR="0049131E" w:rsidRDefault="0049131E" w:rsidP="00985DD5">
      <w:pPr>
        <w:numPr>
          <w:ilvl w:val="0"/>
          <w:numId w:val="11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Laboratory space available for conducting research</w:t>
      </w:r>
    </w:p>
    <w:p w:rsidR="0049131E" w:rsidRDefault="0049131E" w:rsidP="0049131E">
      <w:pPr>
        <w:ind w:left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(laboratory space in sq. m. with Laboratory Tables/Gas connection etc may be provided in detail)</w:t>
      </w:r>
    </w:p>
    <w:p w:rsidR="0049131E" w:rsidRDefault="0049131E" w:rsidP="0049131E">
      <w:pPr>
        <w:ind w:left="180"/>
        <w:rPr>
          <w:rFonts w:ascii="Arial" w:hAnsi="Arial" w:cs="Arial"/>
          <w:sz w:val="22"/>
        </w:rPr>
      </w:pPr>
    </w:p>
    <w:p w:rsidR="0018330B" w:rsidRDefault="0018330B" w:rsidP="0049131E">
      <w:pPr>
        <w:ind w:left="180"/>
        <w:rPr>
          <w:rFonts w:ascii="Arial" w:hAnsi="Arial" w:cs="Arial"/>
          <w:sz w:val="22"/>
        </w:rPr>
      </w:pPr>
    </w:p>
    <w:p w:rsidR="0049131E" w:rsidRDefault="0049131E" w:rsidP="00985DD5">
      <w:pPr>
        <w:numPr>
          <w:ilvl w:val="0"/>
          <w:numId w:val="11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Laboratory Equipments available in the Department:</w:t>
      </w:r>
    </w:p>
    <w:p w:rsidR="0049131E" w:rsidRDefault="0049131E" w:rsidP="0049131E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928"/>
        <w:gridCol w:w="1200"/>
        <w:gridCol w:w="1397"/>
        <w:gridCol w:w="1285"/>
        <w:gridCol w:w="1029"/>
        <w:gridCol w:w="1227"/>
      </w:tblGrid>
      <w:tr w:rsidR="0049131E" w:rsidTr="003F2A53">
        <w:tc>
          <w:tcPr>
            <w:tcW w:w="564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127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Equipment</w:t>
            </w:r>
          </w:p>
        </w:tc>
        <w:tc>
          <w:tcPr>
            <w:tcW w:w="1316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Make &amp; Model</w:t>
            </w:r>
          </w:p>
        </w:tc>
        <w:tc>
          <w:tcPr>
            <w:tcW w:w="1456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of Installation</w:t>
            </w:r>
          </w:p>
        </w:tc>
        <w:tc>
          <w:tcPr>
            <w:tcW w:w="1377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Funding Agency</w:t>
            </w:r>
          </w:p>
        </w:tc>
        <w:tc>
          <w:tcPr>
            <w:tcW w:w="1135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Cost in Rs.</w:t>
            </w:r>
          </w:p>
        </w:tc>
        <w:tc>
          <w:tcPr>
            <w:tcW w:w="1270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Working Condition</w:t>
            </w: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</w:tbl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Default="0049131E" w:rsidP="00985DD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</w:rPr>
      </w:pPr>
      <w:r w:rsidRPr="00D07967">
        <w:rPr>
          <w:rFonts w:ascii="Arial" w:hAnsi="Arial" w:cs="Arial"/>
          <w:b/>
          <w:bCs/>
          <w:sz w:val="22"/>
        </w:rPr>
        <w:t>Details of Equipments purchased in the  Department, after obtaining the status of ARC</w:t>
      </w:r>
    </w:p>
    <w:p w:rsidR="0018330B" w:rsidRPr="00D07967" w:rsidRDefault="0018330B" w:rsidP="0018330B">
      <w:pPr>
        <w:pStyle w:val="ListParagraph"/>
        <w:ind w:left="540"/>
        <w:rPr>
          <w:rFonts w:ascii="Arial" w:hAnsi="Arial" w:cs="Arial"/>
          <w:b/>
          <w:bCs/>
          <w:sz w:val="22"/>
        </w:rPr>
      </w:pPr>
    </w:p>
    <w:p w:rsidR="0049131E" w:rsidRDefault="0049131E" w:rsidP="0049131E">
      <w:pPr>
        <w:pStyle w:val="ListParagraph"/>
        <w:ind w:left="540"/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928"/>
        <w:gridCol w:w="1200"/>
        <w:gridCol w:w="1397"/>
        <w:gridCol w:w="1285"/>
        <w:gridCol w:w="1029"/>
        <w:gridCol w:w="1227"/>
      </w:tblGrid>
      <w:tr w:rsidR="0049131E" w:rsidTr="003F2A53">
        <w:tc>
          <w:tcPr>
            <w:tcW w:w="564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127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Equipment</w:t>
            </w:r>
          </w:p>
        </w:tc>
        <w:tc>
          <w:tcPr>
            <w:tcW w:w="1316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Make &amp; Model</w:t>
            </w:r>
          </w:p>
        </w:tc>
        <w:tc>
          <w:tcPr>
            <w:tcW w:w="1456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of Installation</w:t>
            </w:r>
          </w:p>
        </w:tc>
        <w:tc>
          <w:tcPr>
            <w:tcW w:w="1377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Funding Agency</w:t>
            </w:r>
          </w:p>
        </w:tc>
        <w:tc>
          <w:tcPr>
            <w:tcW w:w="1135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Cost in Rs.</w:t>
            </w:r>
          </w:p>
        </w:tc>
        <w:tc>
          <w:tcPr>
            <w:tcW w:w="1270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Working Condition</w:t>
            </w: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</w:tbl>
    <w:p w:rsidR="0049131E" w:rsidRPr="00246658" w:rsidRDefault="0049131E" w:rsidP="0049131E">
      <w:pPr>
        <w:pStyle w:val="ListParagraph"/>
        <w:ind w:left="540"/>
        <w:rPr>
          <w:rFonts w:ascii="Arial" w:hAnsi="Arial" w:cs="Arial"/>
          <w:b/>
          <w:bCs/>
          <w:sz w:val="22"/>
        </w:rPr>
      </w:pPr>
    </w:p>
    <w:p w:rsidR="0049131E" w:rsidRPr="00246658" w:rsidRDefault="0049131E" w:rsidP="00985DD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</w:rPr>
      </w:pPr>
      <w:r w:rsidRPr="00246658">
        <w:rPr>
          <w:rFonts w:ascii="Arial" w:hAnsi="Arial" w:cs="Arial"/>
          <w:b/>
          <w:bCs/>
          <w:sz w:val="22"/>
        </w:rPr>
        <w:t xml:space="preserve">Computer, multimedia and internet connectivity facility available in the </w:t>
      </w:r>
    </w:p>
    <w:p w:rsidR="0049131E" w:rsidRPr="00246658" w:rsidRDefault="0049131E" w:rsidP="0049131E">
      <w:pPr>
        <w:pStyle w:val="ListParagraph"/>
        <w:ind w:left="540"/>
        <w:rPr>
          <w:rFonts w:ascii="Arial" w:hAnsi="Arial" w:cs="Arial"/>
          <w:b/>
          <w:bCs/>
          <w:sz w:val="22"/>
        </w:rPr>
      </w:pPr>
      <w:r w:rsidRPr="00246658">
        <w:rPr>
          <w:rFonts w:ascii="Arial" w:hAnsi="Arial" w:cs="Arial"/>
          <w:b/>
          <w:bCs/>
          <w:sz w:val="22"/>
        </w:rPr>
        <w:t>Department/in the College as a Central facility</w:t>
      </w:r>
    </w:p>
    <w:p w:rsidR="0049131E" w:rsidRDefault="0049131E" w:rsidP="0049131E">
      <w:pPr>
        <w:rPr>
          <w:rFonts w:ascii="Arial" w:hAnsi="Arial" w:cs="Arial"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2026"/>
        <w:gridCol w:w="2762"/>
        <w:gridCol w:w="1824"/>
      </w:tblGrid>
      <w:tr w:rsidR="0049131E" w:rsidTr="003F2A53">
        <w:tc>
          <w:tcPr>
            <w:tcW w:w="2616" w:type="dxa"/>
          </w:tcPr>
          <w:p w:rsidR="0049131E" w:rsidRPr="0040720D" w:rsidRDefault="0049131E" w:rsidP="003F2A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720D">
              <w:rPr>
                <w:rFonts w:ascii="Arial" w:hAnsi="Arial" w:cs="Arial"/>
                <w:bCs/>
                <w:sz w:val="20"/>
                <w:szCs w:val="20"/>
              </w:rPr>
              <w:t>Item</w:t>
            </w:r>
          </w:p>
        </w:tc>
        <w:tc>
          <w:tcPr>
            <w:tcW w:w="2026" w:type="dxa"/>
          </w:tcPr>
          <w:p w:rsidR="0049131E" w:rsidRPr="0040720D" w:rsidRDefault="0049131E" w:rsidP="003F2A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720D">
              <w:rPr>
                <w:rFonts w:ascii="Arial" w:hAnsi="Arial" w:cs="Arial"/>
                <w:bCs/>
                <w:sz w:val="20"/>
                <w:szCs w:val="20"/>
              </w:rPr>
              <w:t xml:space="preserve">Make and Model </w:t>
            </w:r>
          </w:p>
        </w:tc>
        <w:tc>
          <w:tcPr>
            <w:tcW w:w="2762" w:type="dxa"/>
          </w:tcPr>
          <w:p w:rsidR="0049131E" w:rsidRPr="0040720D" w:rsidRDefault="0049131E" w:rsidP="003F2A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720D">
              <w:rPr>
                <w:rFonts w:ascii="Arial" w:hAnsi="Arial" w:cs="Arial"/>
                <w:bCs/>
                <w:sz w:val="20"/>
                <w:szCs w:val="20"/>
              </w:rPr>
              <w:t>Number of Systems available for Research</w:t>
            </w:r>
          </w:p>
        </w:tc>
        <w:tc>
          <w:tcPr>
            <w:tcW w:w="1824" w:type="dxa"/>
          </w:tcPr>
          <w:p w:rsidR="0049131E" w:rsidRPr="0040720D" w:rsidRDefault="0049131E" w:rsidP="003F2A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720D">
              <w:rPr>
                <w:rFonts w:ascii="Arial" w:hAnsi="Arial" w:cs="Arial"/>
                <w:bCs/>
                <w:sz w:val="20"/>
                <w:szCs w:val="20"/>
              </w:rPr>
              <w:t>Year of Purchase</w:t>
            </w:r>
          </w:p>
        </w:tc>
      </w:tr>
      <w:tr w:rsidR="0049131E" w:rsidTr="003F2A53">
        <w:trPr>
          <w:cantSplit/>
        </w:trPr>
        <w:tc>
          <w:tcPr>
            <w:tcW w:w="2616" w:type="dxa"/>
            <w:vMerge w:val="restart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Computer Systems</w:t>
            </w:r>
          </w:p>
        </w:tc>
        <w:tc>
          <w:tcPr>
            <w:tcW w:w="202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rPr>
          <w:cantSplit/>
        </w:trPr>
        <w:tc>
          <w:tcPr>
            <w:tcW w:w="2616" w:type="dxa"/>
            <w:vMerge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rPr>
          <w:cantSplit/>
        </w:trPr>
        <w:tc>
          <w:tcPr>
            <w:tcW w:w="2616" w:type="dxa"/>
            <w:vMerge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rPr>
          <w:cantSplit/>
        </w:trPr>
        <w:tc>
          <w:tcPr>
            <w:tcW w:w="2616" w:type="dxa"/>
            <w:vMerge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26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Printers</w:t>
            </w:r>
          </w:p>
        </w:tc>
        <w:tc>
          <w:tcPr>
            <w:tcW w:w="202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26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Photocopier</w:t>
            </w:r>
          </w:p>
        </w:tc>
        <w:tc>
          <w:tcPr>
            <w:tcW w:w="202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26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LCD</w:t>
            </w:r>
          </w:p>
        </w:tc>
        <w:tc>
          <w:tcPr>
            <w:tcW w:w="202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26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OHP</w:t>
            </w:r>
          </w:p>
        </w:tc>
        <w:tc>
          <w:tcPr>
            <w:tcW w:w="202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rPr>
          <w:cantSplit/>
        </w:trPr>
        <w:tc>
          <w:tcPr>
            <w:tcW w:w="26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Details of Internet connectivity available</w:t>
            </w:r>
          </w:p>
        </w:tc>
        <w:tc>
          <w:tcPr>
            <w:tcW w:w="6612" w:type="dxa"/>
            <w:gridSpan w:val="3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rPr>
          <w:cantSplit/>
        </w:trPr>
        <w:tc>
          <w:tcPr>
            <w:tcW w:w="26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Details of Smart Classrooms available</w:t>
            </w:r>
          </w:p>
        </w:tc>
        <w:tc>
          <w:tcPr>
            <w:tcW w:w="6612" w:type="dxa"/>
            <w:gridSpan w:val="3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</w:tbl>
    <w:p w:rsidR="00D07967" w:rsidRDefault="00D07967" w:rsidP="0049131E">
      <w:pPr>
        <w:rPr>
          <w:rFonts w:ascii="Arial" w:hAnsi="Arial" w:cs="Arial"/>
          <w:sz w:val="22"/>
        </w:rPr>
      </w:pPr>
    </w:p>
    <w:p w:rsidR="00D07967" w:rsidRDefault="00D079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b/>
          <w:bCs/>
          <w:sz w:val="22"/>
        </w:rPr>
      </w:pPr>
    </w:p>
    <w:p w:rsidR="0049131E" w:rsidRPr="00F20B6A" w:rsidRDefault="0049131E" w:rsidP="00985DD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</w:rPr>
      </w:pPr>
      <w:r w:rsidRPr="00F20B6A">
        <w:rPr>
          <w:rFonts w:ascii="Arial" w:hAnsi="Arial" w:cs="Arial"/>
          <w:b/>
          <w:bCs/>
          <w:sz w:val="22"/>
        </w:rPr>
        <w:t xml:space="preserve">Conferences / Seminars / Workshops organized by the Department, after obtaining </w:t>
      </w:r>
      <w:r>
        <w:rPr>
          <w:rFonts w:ascii="Arial" w:hAnsi="Arial" w:cs="Arial"/>
          <w:b/>
          <w:bCs/>
          <w:sz w:val="22"/>
        </w:rPr>
        <w:t xml:space="preserve"> </w:t>
      </w:r>
      <w:r w:rsidRPr="00F20B6A">
        <w:rPr>
          <w:rFonts w:ascii="Arial" w:hAnsi="Arial" w:cs="Arial"/>
          <w:b/>
          <w:bCs/>
          <w:sz w:val="22"/>
        </w:rPr>
        <w:t>the status of ARC</w:t>
      </w:r>
    </w:p>
    <w:p w:rsidR="0049131E" w:rsidRDefault="0049131E" w:rsidP="0049131E">
      <w:pPr>
        <w:ind w:left="180"/>
        <w:rPr>
          <w:rFonts w:ascii="Arial" w:hAnsi="Arial" w:cs="Arial"/>
          <w:b/>
          <w:sz w:val="22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066"/>
        <w:gridCol w:w="2957"/>
        <w:gridCol w:w="1991"/>
        <w:gridCol w:w="1317"/>
        <w:gridCol w:w="1414"/>
      </w:tblGrid>
      <w:tr w:rsidR="0049131E" w:rsidTr="003F2A53">
        <w:trPr>
          <w:trHeight w:val="1051"/>
        </w:trPr>
        <w:tc>
          <w:tcPr>
            <w:tcW w:w="597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1066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(s)</w:t>
            </w:r>
          </w:p>
        </w:tc>
        <w:tc>
          <w:tcPr>
            <w:tcW w:w="2957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Conference / Seminar / Workshop etc.,</w:t>
            </w:r>
          </w:p>
        </w:tc>
        <w:tc>
          <w:tcPr>
            <w:tcW w:w="1991" w:type="dxa"/>
            <w:vAlign w:val="center"/>
          </w:tcPr>
          <w:p w:rsidR="0049131E" w:rsidRPr="0040720D" w:rsidRDefault="0049131E" w:rsidP="003F2A53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Number of Participants</w:t>
            </w:r>
          </w:p>
        </w:tc>
        <w:tc>
          <w:tcPr>
            <w:tcW w:w="1317" w:type="dxa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Number of Resource Persons</w:t>
            </w:r>
          </w:p>
        </w:tc>
        <w:tc>
          <w:tcPr>
            <w:tcW w:w="1414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Sponsoring Agency</w:t>
            </w:r>
          </w:p>
        </w:tc>
      </w:tr>
      <w:tr w:rsidR="0049131E" w:rsidTr="003F2A53">
        <w:trPr>
          <w:trHeight w:val="417"/>
        </w:trPr>
        <w:tc>
          <w:tcPr>
            <w:tcW w:w="59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6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trHeight w:val="417"/>
        </w:trPr>
        <w:tc>
          <w:tcPr>
            <w:tcW w:w="59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6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trHeight w:val="417"/>
        </w:trPr>
        <w:tc>
          <w:tcPr>
            <w:tcW w:w="59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6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7967" w:rsidRDefault="00D07967" w:rsidP="0049131E">
      <w:pPr>
        <w:ind w:left="180"/>
        <w:rPr>
          <w:rFonts w:ascii="Arial" w:hAnsi="Arial" w:cs="Arial"/>
          <w:sz w:val="22"/>
        </w:rPr>
      </w:pPr>
    </w:p>
    <w:p w:rsidR="0049131E" w:rsidRPr="00B12E99" w:rsidRDefault="0049131E" w:rsidP="0049131E">
      <w:pPr>
        <w:ind w:left="180"/>
        <w:rPr>
          <w:rFonts w:ascii="Arial" w:hAnsi="Arial" w:cs="Arial"/>
          <w:color w:val="FF0000"/>
          <w:sz w:val="22"/>
        </w:rPr>
      </w:pPr>
      <w:r w:rsidRPr="00A33747">
        <w:rPr>
          <w:rFonts w:ascii="Arial" w:hAnsi="Arial" w:cs="Arial"/>
          <w:sz w:val="22"/>
        </w:rPr>
        <w:t>Please attach Proceedings/Brochure of the Conference/Seminar/Workshops.</w:t>
      </w:r>
    </w:p>
    <w:p w:rsidR="0049131E" w:rsidRDefault="0049131E" w:rsidP="0049131E">
      <w:pPr>
        <w:ind w:left="180"/>
        <w:rPr>
          <w:rFonts w:ascii="Arial" w:hAnsi="Arial" w:cs="Arial"/>
          <w:sz w:val="22"/>
        </w:rPr>
      </w:pPr>
    </w:p>
    <w:p w:rsidR="0049131E" w:rsidRDefault="0049131E" w:rsidP="00985DD5">
      <w:pPr>
        <w:pStyle w:val="BodyTextIndent"/>
        <w:numPr>
          <w:ilvl w:val="0"/>
          <w:numId w:val="11"/>
        </w:numPr>
      </w:pPr>
      <w:r>
        <w:t xml:space="preserve">Details of the Research Publications made by the </w:t>
      </w:r>
      <w:r w:rsidR="009A3709">
        <w:t xml:space="preserve">recognized Research Supervisors </w:t>
      </w:r>
      <w:r>
        <w:t>in peer reviewed/indexed journals</w:t>
      </w:r>
      <w:r w:rsidR="009A3709">
        <w:t>,</w:t>
      </w:r>
      <w:r w:rsidR="009A3709" w:rsidRPr="009A3709">
        <w:t xml:space="preserve"> </w:t>
      </w:r>
      <w:r w:rsidR="009A3709">
        <w:t>after obtaining the status of ARC.</w:t>
      </w:r>
    </w:p>
    <w:p w:rsidR="0049131E" w:rsidRDefault="0049131E" w:rsidP="0049131E">
      <w:pPr>
        <w:pStyle w:val="BodyTextIndent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469"/>
        <w:gridCol w:w="2296"/>
        <w:gridCol w:w="1254"/>
        <w:gridCol w:w="992"/>
        <w:gridCol w:w="1379"/>
        <w:gridCol w:w="1314"/>
      </w:tblGrid>
      <w:tr w:rsidR="0049131E" w:rsidTr="0018330B">
        <w:trPr>
          <w:trHeight w:val="917"/>
        </w:trPr>
        <w:tc>
          <w:tcPr>
            <w:tcW w:w="618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1469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Complete List of authors*</w:t>
            </w:r>
          </w:p>
        </w:tc>
        <w:tc>
          <w:tcPr>
            <w:tcW w:w="2296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 xml:space="preserve">Title of the paper </w:t>
            </w:r>
          </w:p>
        </w:tc>
        <w:tc>
          <w:tcPr>
            <w:tcW w:w="1254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 xml:space="preserve">Journal name, Publisher, Country </w:t>
            </w:r>
          </w:p>
        </w:tc>
        <w:tc>
          <w:tcPr>
            <w:tcW w:w="992" w:type="dxa"/>
            <w:vAlign w:val="center"/>
          </w:tcPr>
          <w:p w:rsidR="0049131E" w:rsidRPr="0040720D" w:rsidRDefault="0049131E" w:rsidP="003F2A53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Vol. Number, Page number, Year </w:t>
            </w:r>
          </w:p>
        </w:tc>
        <w:tc>
          <w:tcPr>
            <w:tcW w:w="1379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ISSN Number</w:t>
            </w:r>
          </w:p>
        </w:tc>
        <w:tc>
          <w:tcPr>
            <w:tcW w:w="1314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Impact Factor if any</w:t>
            </w:r>
          </w:p>
        </w:tc>
      </w:tr>
      <w:tr w:rsidR="0049131E" w:rsidTr="0018330B">
        <w:trPr>
          <w:trHeight w:val="374"/>
        </w:trPr>
        <w:tc>
          <w:tcPr>
            <w:tcW w:w="618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1E" w:rsidTr="0018330B">
        <w:trPr>
          <w:trHeight w:val="374"/>
        </w:trPr>
        <w:tc>
          <w:tcPr>
            <w:tcW w:w="618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1E" w:rsidTr="0018330B">
        <w:trPr>
          <w:trHeight w:val="374"/>
        </w:trPr>
        <w:tc>
          <w:tcPr>
            <w:tcW w:w="618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7967" w:rsidRDefault="00D07967" w:rsidP="0049131E">
      <w:pPr>
        <w:pStyle w:val="BodyTextIndent"/>
        <w:ind w:left="0"/>
      </w:pPr>
    </w:p>
    <w:p w:rsidR="0049131E" w:rsidRPr="00A33747" w:rsidRDefault="0049131E" w:rsidP="0049131E">
      <w:pPr>
        <w:pStyle w:val="BodyTextIndent"/>
        <w:ind w:left="0"/>
        <w:rPr>
          <w:b w:val="0"/>
          <w:bCs w:val="0"/>
        </w:rPr>
      </w:pPr>
      <w:r>
        <w:t xml:space="preserve">* </w:t>
      </w:r>
      <w:r>
        <w:rPr>
          <w:b w:val="0"/>
          <w:bCs w:val="0"/>
        </w:rPr>
        <w:t xml:space="preserve">Name(s) of the Faculty Member(s) of the Department may please be underlined. </w:t>
      </w:r>
      <w:r w:rsidRPr="00A33747">
        <w:rPr>
          <w:b w:val="0"/>
          <w:bCs w:val="0"/>
        </w:rPr>
        <w:t>Original reprints must be enclosed with the application.</w:t>
      </w:r>
    </w:p>
    <w:p w:rsidR="0049131E" w:rsidRDefault="0049131E" w:rsidP="0049131E">
      <w:pPr>
        <w:ind w:left="180"/>
        <w:rPr>
          <w:rFonts w:ascii="Arial" w:hAnsi="Arial" w:cs="Arial"/>
          <w:sz w:val="22"/>
        </w:rPr>
      </w:pPr>
    </w:p>
    <w:p w:rsidR="0049131E" w:rsidRDefault="0049131E" w:rsidP="0049131E">
      <w:pPr>
        <w:ind w:left="180"/>
        <w:rPr>
          <w:rFonts w:ascii="Arial" w:hAnsi="Arial" w:cs="Arial"/>
          <w:sz w:val="22"/>
        </w:rPr>
      </w:pPr>
    </w:p>
    <w:p w:rsidR="0049131E" w:rsidRDefault="0049131E" w:rsidP="00985DD5">
      <w:pPr>
        <w:pStyle w:val="BodyTextIndent"/>
        <w:numPr>
          <w:ilvl w:val="0"/>
          <w:numId w:val="11"/>
        </w:numPr>
      </w:pPr>
      <w:r>
        <w:t xml:space="preserve">Research Project Details of the recognized Research Supervisors, after obtaining the status of ARC </w:t>
      </w:r>
    </w:p>
    <w:p w:rsidR="0049131E" w:rsidRDefault="0049131E" w:rsidP="0049131E">
      <w:pPr>
        <w:ind w:left="120"/>
        <w:rPr>
          <w:rFonts w:ascii="Arial" w:hAnsi="Arial" w:cs="Arial"/>
          <w:sz w:val="22"/>
        </w:rPr>
      </w:pP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469"/>
        <w:gridCol w:w="2274"/>
        <w:gridCol w:w="1254"/>
        <w:gridCol w:w="1140"/>
        <w:gridCol w:w="1311"/>
        <w:gridCol w:w="1200"/>
      </w:tblGrid>
      <w:tr w:rsidR="0049131E" w:rsidTr="0018330B">
        <w:trPr>
          <w:trHeight w:val="917"/>
        </w:trPr>
        <w:tc>
          <w:tcPr>
            <w:tcW w:w="618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1469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</w:t>
            </w:r>
          </w:p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Principal</w:t>
            </w:r>
          </w:p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Investigator</w:t>
            </w:r>
          </w:p>
        </w:tc>
        <w:tc>
          <w:tcPr>
            <w:tcW w:w="2274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Title of the Project</w:t>
            </w:r>
          </w:p>
        </w:tc>
        <w:tc>
          <w:tcPr>
            <w:tcW w:w="1254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Funding Agency (Major / Minor)</w:t>
            </w:r>
          </w:p>
        </w:tc>
        <w:tc>
          <w:tcPr>
            <w:tcW w:w="1140" w:type="dxa"/>
            <w:vAlign w:val="center"/>
          </w:tcPr>
          <w:p w:rsidR="0049131E" w:rsidRPr="0040720D" w:rsidRDefault="0049131E" w:rsidP="003F2A53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Ongoing</w:t>
            </w:r>
          </w:p>
        </w:tc>
        <w:tc>
          <w:tcPr>
            <w:tcW w:w="1311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1200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Grant</w:t>
            </w:r>
          </w:p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(In Lakhs)</w:t>
            </w:r>
          </w:p>
        </w:tc>
      </w:tr>
      <w:tr w:rsidR="0049131E" w:rsidTr="0018330B">
        <w:trPr>
          <w:trHeight w:val="331"/>
        </w:trPr>
        <w:tc>
          <w:tcPr>
            <w:tcW w:w="618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1E" w:rsidTr="0018330B">
        <w:trPr>
          <w:trHeight w:val="331"/>
        </w:trPr>
        <w:tc>
          <w:tcPr>
            <w:tcW w:w="618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1E" w:rsidTr="0018330B">
        <w:trPr>
          <w:trHeight w:val="331"/>
        </w:trPr>
        <w:tc>
          <w:tcPr>
            <w:tcW w:w="618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330B" w:rsidRDefault="0018330B" w:rsidP="0049131E">
      <w:pPr>
        <w:pStyle w:val="Header"/>
        <w:tabs>
          <w:tab w:val="clear" w:pos="4320"/>
          <w:tab w:val="clear" w:pos="8640"/>
        </w:tabs>
        <w:rPr>
          <w:rFonts w:ascii="Arial" w:eastAsia="Arial Unicode MS" w:hAnsi="Arial" w:cs="Arial"/>
          <w:bCs/>
          <w:spacing w:val="-10"/>
          <w:w w:val="97"/>
        </w:rPr>
      </w:pPr>
    </w:p>
    <w:p w:rsidR="0049131E" w:rsidRPr="00A33747" w:rsidRDefault="0049131E" w:rsidP="0049131E">
      <w:pPr>
        <w:pStyle w:val="Header"/>
        <w:tabs>
          <w:tab w:val="clear" w:pos="4320"/>
          <w:tab w:val="clear" w:pos="8640"/>
        </w:tabs>
        <w:rPr>
          <w:rFonts w:ascii="Arial" w:eastAsia="Arial Unicode MS" w:hAnsi="Arial" w:cs="Arial"/>
          <w:bCs/>
          <w:spacing w:val="-10"/>
          <w:w w:val="97"/>
        </w:rPr>
      </w:pPr>
      <w:r w:rsidRPr="00A33747">
        <w:rPr>
          <w:rFonts w:ascii="Arial" w:eastAsia="Arial Unicode MS" w:hAnsi="Arial" w:cs="Arial"/>
          <w:bCs/>
          <w:spacing w:val="-10"/>
          <w:w w:val="97"/>
        </w:rPr>
        <w:t>Copy of Project Sanction Orders issued by the funding agencies must be enclosed.</w:t>
      </w:r>
    </w:p>
    <w:p w:rsidR="0049131E" w:rsidRDefault="0049131E" w:rsidP="0049131E">
      <w:pPr>
        <w:pStyle w:val="Header"/>
        <w:tabs>
          <w:tab w:val="clear" w:pos="4320"/>
          <w:tab w:val="clear" w:pos="8640"/>
        </w:tabs>
        <w:rPr>
          <w:rFonts w:ascii="Arial" w:eastAsia="Arial Unicode MS" w:hAnsi="Arial" w:cs="Arial"/>
          <w:b/>
          <w:bCs/>
          <w:spacing w:val="-10"/>
          <w:w w:val="97"/>
        </w:rPr>
      </w:pPr>
    </w:p>
    <w:p w:rsidR="00D07967" w:rsidRDefault="00D07967">
      <w:pPr>
        <w:rPr>
          <w:rFonts w:ascii="Arial" w:eastAsia="Arial Unicode MS" w:hAnsi="Arial" w:cs="Arial"/>
          <w:b/>
          <w:bCs/>
          <w:spacing w:val="-10"/>
          <w:w w:val="97"/>
        </w:rPr>
      </w:pPr>
      <w:r>
        <w:rPr>
          <w:rFonts w:ascii="Arial" w:eastAsia="Arial Unicode MS" w:hAnsi="Arial" w:cs="Arial"/>
          <w:b/>
          <w:bCs/>
          <w:spacing w:val="-10"/>
          <w:w w:val="97"/>
        </w:rPr>
        <w:br w:type="page"/>
      </w:r>
    </w:p>
    <w:p w:rsidR="00985DD5" w:rsidRDefault="00985DD5">
      <w:pPr>
        <w:rPr>
          <w:rFonts w:ascii="Arial" w:eastAsia="Arial Unicode MS" w:hAnsi="Arial" w:cs="Arial"/>
          <w:b/>
          <w:bCs/>
          <w:spacing w:val="-10"/>
          <w:w w:val="97"/>
        </w:rPr>
      </w:pPr>
    </w:p>
    <w:p w:rsidR="00985DD5" w:rsidRDefault="00985DD5">
      <w:pPr>
        <w:rPr>
          <w:rFonts w:ascii="Arial" w:eastAsia="Arial Unicode MS" w:hAnsi="Arial" w:cs="Arial"/>
          <w:b/>
          <w:bCs/>
          <w:spacing w:val="-10"/>
          <w:w w:val="97"/>
        </w:rPr>
      </w:pPr>
    </w:p>
    <w:p w:rsidR="0049131E" w:rsidRDefault="0049131E" w:rsidP="0049131E">
      <w:pPr>
        <w:pStyle w:val="Header"/>
        <w:tabs>
          <w:tab w:val="clear" w:pos="4320"/>
          <w:tab w:val="clear" w:pos="8640"/>
        </w:tabs>
        <w:rPr>
          <w:rFonts w:ascii="Arial" w:eastAsia="Arial Unicode MS" w:hAnsi="Arial" w:cs="Arial"/>
          <w:b/>
          <w:bCs/>
          <w:spacing w:val="-10"/>
          <w:w w:val="97"/>
        </w:rPr>
      </w:pPr>
    </w:p>
    <w:p w:rsidR="0049131E" w:rsidRDefault="0049131E" w:rsidP="00985DD5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Arial" w:eastAsia="Arial Unicode MS" w:hAnsi="Arial" w:cs="Arial"/>
          <w:b/>
          <w:bCs/>
          <w:spacing w:val="-10"/>
          <w:w w:val="97"/>
        </w:rPr>
      </w:pPr>
      <w:r>
        <w:rPr>
          <w:rFonts w:ascii="Arial" w:eastAsia="Arial Unicode MS" w:hAnsi="Arial" w:cs="Arial"/>
          <w:b/>
          <w:bCs/>
          <w:spacing w:val="-10"/>
          <w:w w:val="97"/>
        </w:rPr>
        <w:t xml:space="preserve">Awards &amp; </w:t>
      </w:r>
      <w:r w:rsidR="0018330B">
        <w:rPr>
          <w:rFonts w:ascii="Arial" w:eastAsia="Arial Unicode MS" w:hAnsi="Arial" w:cs="Arial"/>
          <w:b/>
          <w:bCs/>
          <w:spacing w:val="-10"/>
          <w:w w:val="97"/>
        </w:rPr>
        <w:t>R</w:t>
      </w:r>
      <w:r>
        <w:rPr>
          <w:rFonts w:ascii="Arial" w:eastAsia="Arial Unicode MS" w:hAnsi="Arial" w:cs="Arial"/>
          <w:b/>
          <w:bCs/>
          <w:spacing w:val="-10"/>
          <w:w w:val="97"/>
        </w:rPr>
        <w:t xml:space="preserve">ecognition received by </w:t>
      </w:r>
      <w:r w:rsidRPr="00545F93">
        <w:rPr>
          <w:rFonts w:ascii="Arial" w:eastAsia="Arial Unicode MS" w:hAnsi="Arial" w:cs="Arial"/>
          <w:b/>
          <w:bCs/>
          <w:spacing w:val="-10"/>
          <w:w w:val="97"/>
        </w:rPr>
        <w:t>the recognized Research Supervisors</w:t>
      </w: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sz w:val="22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2751"/>
        <w:gridCol w:w="4536"/>
      </w:tblGrid>
      <w:tr w:rsidR="00633EB6" w:rsidTr="00633EB6">
        <w:trPr>
          <w:trHeight w:val="917"/>
        </w:trPr>
        <w:tc>
          <w:tcPr>
            <w:tcW w:w="618" w:type="dxa"/>
            <w:vAlign w:val="center"/>
          </w:tcPr>
          <w:p w:rsidR="00633EB6" w:rsidRPr="0040720D" w:rsidRDefault="00633EB6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751" w:type="dxa"/>
            <w:vAlign w:val="center"/>
          </w:tcPr>
          <w:p w:rsidR="00633EB6" w:rsidRPr="0040720D" w:rsidRDefault="00633EB6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</w:t>
            </w:r>
          </w:p>
          <w:p w:rsidR="00633EB6" w:rsidRPr="0040720D" w:rsidRDefault="00633EB6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Supervisor</w:t>
            </w:r>
          </w:p>
        </w:tc>
        <w:tc>
          <w:tcPr>
            <w:tcW w:w="4536" w:type="dxa"/>
            <w:vAlign w:val="center"/>
          </w:tcPr>
          <w:p w:rsidR="00633EB6" w:rsidRPr="0040720D" w:rsidRDefault="00633EB6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Award</w:t>
            </w:r>
            <w:r w:rsidR="0018330B">
              <w:rPr>
                <w:rFonts w:ascii="Arial" w:hAnsi="Arial" w:cs="Arial"/>
                <w:sz w:val="20"/>
                <w:szCs w:val="20"/>
              </w:rPr>
              <w:t xml:space="preserve"> &amp; Recognition</w:t>
            </w:r>
          </w:p>
        </w:tc>
      </w:tr>
      <w:tr w:rsidR="00633EB6" w:rsidTr="00633EB6">
        <w:trPr>
          <w:trHeight w:val="331"/>
        </w:trPr>
        <w:tc>
          <w:tcPr>
            <w:tcW w:w="618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1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</w:p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EB6" w:rsidTr="00633EB6">
        <w:trPr>
          <w:trHeight w:val="331"/>
        </w:trPr>
        <w:tc>
          <w:tcPr>
            <w:tcW w:w="618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51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EB6" w:rsidTr="00633EB6">
        <w:trPr>
          <w:trHeight w:val="331"/>
        </w:trPr>
        <w:tc>
          <w:tcPr>
            <w:tcW w:w="618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1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Pr="00633EB6" w:rsidRDefault="0049131E" w:rsidP="00633EB6">
      <w:pPr>
        <w:pStyle w:val="ListParagraph"/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 of the Head of the Department</w:t>
      </w: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sz w:val="22"/>
        </w:rPr>
      </w:pPr>
    </w:p>
    <w:p w:rsidR="00985DD5" w:rsidRDefault="00985DD5" w:rsidP="0049131E">
      <w:pPr>
        <w:rPr>
          <w:rFonts w:ascii="Arial" w:hAnsi="Arial" w:cs="Arial"/>
          <w:sz w:val="22"/>
        </w:rPr>
      </w:pPr>
    </w:p>
    <w:p w:rsidR="00985DD5" w:rsidRDefault="00985DD5" w:rsidP="0049131E">
      <w:pPr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Pr="0049131E" w:rsidRDefault="0049131E" w:rsidP="0049131E">
      <w:pPr>
        <w:rPr>
          <w:rFonts w:ascii="Arial" w:hAnsi="Arial" w:cs="Arial"/>
          <w:sz w:val="20"/>
          <w:szCs w:val="22"/>
        </w:rPr>
      </w:pPr>
      <w:r w:rsidRPr="0049131E">
        <w:rPr>
          <w:rFonts w:ascii="Arial" w:hAnsi="Arial" w:cs="Arial"/>
          <w:sz w:val="20"/>
          <w:szCs w:val="22"/>
        </w:rPr>
        <w:t>Place:</w:t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  <w:t>SIGNATURE OF THE PRI</w:t>
      </w:r>
      <w:smartTag w:uri="urn:schemas-microsoft-com:office:smarttags" w:element="stockticker">
        <w:r w:rsidRPr="0049131E">
          <w:rPr>
            <w:rFonts w:ascii="Arial" w:hAnsi="Arial" w:cs="Arial"/>
            <w:sz w:val="20"/>
            <w:szCs w:val="22"/>
          </w:rPr>
          <w:t>NCI</w:t>
        </w:r>
      </w:smartTag>
      <w:r w:rsidRPr="0049131E">
        <w:rPr>
          <w:rFonts w:ascii="Arial" w:hAnsi="Arial" w:cs="Arial"/>
          <w:sz w:val="20"/>
          <w:szCs w:val="22"/>
        </w:rPr>
        <w:t>PAL / HEAD OF</w:t>
      </w:r>
    </w:p>
    <w:p w:rsidR="0049131E" w:rsidRPr="0049131E" w:rsidRDefault="0049131E" w:rsidP="0049131E">
      <w:pPr>
        <w:ind w:left="1440" w:hanging="1440"/>
        <w:rPr>
          <w:rFonts w:ascii="Arial" w:hAnsi="Arial" w:cs="Arial"/>
          <w:sz w:val="20"/>
          <w:szCs w:val="22"/>
        </w:rPr>
      </w:pP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  <w:t xml:space="preserve">THE INSTITUTION FORWARDING THE                </w:t>
      </w:r>
    </w:p>
    <w:p w:rsidR="0049131E" w:rsidRPr="0049131E" w:rsidRDefault="0049131E" w:rsidP="0049131E">
      <w:pPr>
        <w:ind w:left="1440" w:hanging="1440"/>
        <w:rPr>
          <w:rFonts w:ascii="Arial" w:hAnsi="Arial" w:cs="Arial"/>
          <w:sz w:val="20"/>
          <w:szCs w:val="22"/>
        </w:rPr>
      </w:pPr>
      <w:r w:rsidRPr="0049131E">
        <w:rPr>
          <w:rFonts w:ascii="Arial" w:hAnsi="Arial" w:cs="Arial"/>
          <w:sz w:val="20"/>
          <w:szCs w:val="22"/>
        </w:rPr>
        <w:t>Date:</w:t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  <w:t xml:space="preserve">APPLICATION WITH DATE </w:t>
      </w:r>
    </w:p>
    <w:p w:rsidR="0049131E" w:rsidRPr="0049131E" w:rsidRDefault="0049131E" w:rsidP="0049131E">
      <w:pPr>
        <w:ind w:left="1440" w:hanging="1440"/>
        <w:rPr>
          <w:rFonts w:ascii="Arial" w:hAnsi="Arial" w:cs="Arial"/>
          <w:sz w:val="20"/>
          <w:szCs w:val="22"/>
        </w:rPr>
      </w:pP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  <w:t>(WITH OFFICE SEAL)</w:t>
      </w: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Pr="00BE570C" w:rsidRDefault="0049131E" w:rsidP="0049131E">
      <w:pPr>
        <w:rPr>
          <w:rFonts w:ascii="Arial" w:hAnsi="Arial" w:cs="Arial"/>
          <w:sz w:val="22"/>
          <w:szCs w:val="22"/>
        </w:rPr>
      </w:pPr>
    </w:p>
    <w:p w:rsidR="00450FBA" w:rsidRDefault="00450FBA" w:rsidP="00450FBA">
      <w:pPr>
        <w:ind w:left="6480" w:firstLine="720"/>
        <w:rPr>
          <w:rFonts w:ascii="Calisto MT" w:hAnsi="Calisto MT"/>
          <w:lang w:val="en-IN"/>
        </w:rPr>
      </w:pPr>
    </w:p>
    <w:sectPr w:rsidR="00450FBA" w:rsidSect="00633EB6">
      <w:headerReference w:type="default" r:id="rId8"/>
      <w:pgSz w:w="11909" w:h="16834" w:code="9"/>
      <w:pgMar w:top="1620" w:right="1703" w:bottom="720" w:left="180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C2" w:rsidRDefault="007D49C2">
      <w:r>
        <w:separator/>
      </w:r>
    </w:p>
  </w:endnote>
  <w:endnote w:type="continuationSeparator" w:id="0">
    <w:p w:rsidR="007D49C2" w:rsidRDefault="007D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nanku Classic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C2" w:rsidRDefault="007D49C2">
      <w:r>
        <w:separator/>
      </w:r>
    </w:p>
  </w:footnote>
  <w:footnote w:type="continuationSeparator" w:id="0">
    <w:p w:rsidR="007D49C2" w:rsidRDefault="007D4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38" w:rsidRDefault="003A7D8D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-619125</wp:posOffset>
              </wp:positionH>
              <wp:positionV relativeFrom="paragraph">
                <wp:posOffset>11430</wp:posOffset>
              </wp:positionV>
              <wp:extent cx="1021715" cy="862965"/>
              <wp:effectExtent l="0" t="190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116" w:rsidRDefault="00582242">
                          <w:r>
                            <w:rPr>
                              <w:noProof/>
                              <w:lang w:val="en-IN" w:eastAsia="en-IN"/>
                            </w:rPr>
                            <w:drawing>
                              <wp:inline distT="0" distB="0" distL="0" distR="0" wp14:anchorId="3A37DF77" wp14:editId="0C84B1D9">
                                <wp:extent cx="819150" cy="771525"/>
                                <wp:effectExtent l="19050" t="0" r="0" b="0"/>
                                <wp:docPr id="3" name="Picture 3" descr="OCT%2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OCT%2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8.75pt;margin-top:.9pt;width:80.45pt;height:67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" stroked="f">
              <v:textbox style="mso-fit-shape-to-text:t">
                <w:txbxContent>
                  <w:p w:rsidR="004F0116" w:rsidRDefault="00582242">
                    <w:r>
                      <w:rPr>
                        <w:noProof/>
                        <w:lang w:val="en-IN" w:eastAsia="en-IN"/>
                      </w:rPr>
                      <w:drawing>
                        <wp:inline distT="0" distB="0" distL="0" distR="0" wp14:anchorId="3A37DF77" wp14:editId="0C84B1D9">
                          <wp:extent cx="819150" cy="771525"/>
                          <wp:effectExtent l="19050" t="0" r="0" b="0"/>
                          <wp:docPr id="3" name="Picture 3" descr="OCT%2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OCT%2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5162550</wp:posOffset>
              </wp:positionH>
              <wp:positionV relativeFrom="paragraph">
                <wp:posOffset>-150495</wp:posOffset>
              </wp:positionV>
              <wp:extent cx="1028700" cy="1122045"/>
              <wp:effectExtent l="0" t="1905" r="0" b="0"/>
              <wp:wrapNone/>
              <wp:docPr id="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1122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515E" w:rsidRDefault="00AD0028">
                          <w:r>
                            <w:rPr>
                              <w:rFonts w:ascii="Ananku Classic" w:hAnsi="Ananku Classic"/>
                              <w:b/>
                              <w:noProof/>
                              <w:color w:val="333399"/>
                              <w:sz w:val="20"/>
                              <w:lang w:val="en-IN" w:eastAsia="en-IN"/>
                            </w:rPr>
                            <w:t xml:space="preserve"> </w:t>
                          </w:r>
                          <w:r w:rsidR="00582242">
                            <w:rPr>
                              <w:rFonts w:ascii="Ananku Classic" w:hAnsi="Ananku Classic"/>
                              <w:b/>
                              <w:noProof/>
                              <w:color w:val="333399"/>
                              <w:sz w:val="20"/>
                              <w:lang w:val="en-IN" w:eastAsia="en-IN"/>
                            </w:rPr>
                            <w:drawing>
                              <wp:inline distT="0" distB="0" distL="0" distR="0" wp14:anchorId="19461149" wp14:editId="3011D531">
                                <wp:extent cx="914400" cy="819150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7" style="position:absolute;margin-left:406.5pt;margin-top:-11.85pt;width:81pt;height:8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" stroked="f">
              <v:textbox>
                <w:txbxContent>
                  <w:p w:rsidR="004E515E" w:rsidRDefault="00AD0028">
                    <w:r>
                      <w:rPr>
                        <w:rFonts w:ascii="Ananku Classic" w:hAnsi="Ananku Classic"/>
                        <w:b/>
                        <w:noProof/>
                        <w:color w:val="333399"/>
                        <w:sz w:val="20"/>
                        <w:lang w:val="en-IN" w:eastAsia="en-IN"/>
                      </w:rPr>
                      <w:t xml:space="preserve"> </w:t>
                    </w:r>
                    <w:r w:rsidR="00582242">
                      <w:rPr>
                        <w:rFonts w:ascii="Ananku Classic" w:hAnsi="Ananku Classic"/>
                        <w:b/>
                        <w:noProof/>
                        <w:color w:val="333399"/>
                        <w:sz w:val="20"/>
                        <w:lang w:val="en-IN" w:eastAsia="en-IN"/>
                      </w:rPr>
                      <w:drawing>
                        <wp:inline distT="0" distB="0" distL="0" distR="0" wp14:anchorId="19461149" wp14:editId="3011D531">
                          <wp:extent cx="914400" cy="819150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300990</wp:posOffset>
              </wp:positionH>
              <wp:positionV relativeFrom="paragraph">
                <wp:posOffset>0</wp:posOffset>
              </wp:positionV>
              <wp:extent cx="4928235" cy="914400"/>
              <wp:effectExtent l="0" t="0" r="0" b="0"/>
              <wp:wrapSquare wrapText="bothSides"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823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777" w:rsidRPr="003C0777" w:rsidRDefault="00007751" w:rsidP="003C0777">
                          <w:pPr>
                            <w:tabs>
                              <w:tab w:val="center" w:pos="4320"/>
                              <w:tab w:val="left" w:pos="7380"/>
                            </w:tabs>
                            <w:spacing w:line="360" w:lineRule="auto"/>
                            <w:jc w:val="center"/>
                            <w:rPr>
                              <w:rFonts w:ascii="SimSun" w:eastAsia="SimSun" w:hAnsi="SimSun"/>
                              <w:b/>
                              <w:sz w:val="40"/>
                              <w:szCs w:val="28"/>
                            </w:rPr>
                          </w:pPr>
                          <w:r w:rsidRPr="003C0777">
                            <w:rPr>
                              <w:rFonts w:ascii="SimSun" w:eastAsia="SimSun" w:hAnsi="SimSun"/>
                              <w:b/>
                              <w:sz w:val="40"/>
                              <w:szCs w:val="28"/>
                            </w:rPr>
                            <w:t>ALAGAPPA UNIVERSITY</w:t>
                          </w:r>
                        </w:p>
                        <w:p w:rsidR="00AD0028" w:rsidRPr="003C0777" w:rsidRDefault="00AD0028" w:rsidP="003C0777">
                          <w:pPr>
                            <w:tabs>
                              <w:tab w:val="center" w:pos="4320"/>
                              <w:tab w:val="left" w:pos="7380"/>
                            </w:tabs>
                            <w:spacing w:line="360" w:lineRule="auto"/>
                            <w:jc w:val="center"/>
                            <w:rPr>
                              <w:rFonts w:ascii="SimSun" w:eastAsia="SimSun" w:hAnsi="SimSun"/>
                              <w:b/>
                              <w:sz w:val="38"/>
                              <w:szCs w:val="28"/>
                            </w:rPr>
                          </w:pPr>
                          <w:r w:rsidRPr="003C0777">
                            <w:rPr>
                              <w:rFonts w:ascii="Calisto MT" w:hAnsi="Calisto MT"/>
                              <w:b/>
                              <w:sz w:val="22"/>
                            </w:rPr>
                            <w:t xml:space="preserve">[Accredited with A+ Grade by NAAC (CGPA : 3.64) in </w:t>
                          </w:r>
                          <w:r w:rsidRPr="003C0777">
                            <w:rPr>
                              <w:rFonts w:ascii="Calisto MT" w:hAnsi="Calisto MT"/>
                              <w:b/>
                              <w:sz w:val="22"/>
                              <w:lang w:val="en-IN"/>
                            </w:rPr>
                            <w:t xml:space="preserve">the Third </w:t>
                          </w:r>
                          <w:r w:rsidRPr="003C0777">
                            <w:rPr>
                              <w:rFonts w:ascii="Calisto MT" w:hAnsi="Calisto MT"/>
                              <w:b/>
                              <w:sz w:val="22"/>
                            </w:rPr>
                            <w:t xml:space="preserve"> Cycle]</w:t>
                          </w:r>
                        </w:p>
                        <w:p w:rsidR="00974041" w:rsidRPr="003C0777" w:rsidRDefault="00974041" w:rsidP="003F3AA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6"/>
                            </w:rPr>
                          </w:pPr>
                        </w:p>
                        <w:p w:rsidR="00974041" w:rsidRPr="003C0777" w:rsidRDefault="00974041" w:rsidP="003F3AA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23.7pt;margin-top:0;width:388.0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5hXuQIAAMA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" filled="f" stroked="f">
              <v:textbox>
                <w:txbxContent>
                  <w:p w:rsidR="003C0777" w:rsidRPr="003C0777" w:rsidRDefault="00007751" w:rsidP="003C0777">
                    <w:pPr>
                      <w:tabs>
                        <w:tab w:val="center" w:pos="4320"/>
                        <w:tab w:val="left" w:pos="7380"/>
                      </w:tabs>
                      <w:spacing w:line="360" w:lineRule="auto"/>
                      <w:jc w:val="center"/>
                      <w:rPr>
                        <w:rFonts w:ascii="SimSun" w:eastAsia="SimSun" w:hAnsi="SimSun"/>
                        <w:b/>
                        <w:sz w:val="40"/>
                        <w:szCs w:val="28"/>
                      </w:rPr>
                    </w:pPr>
                    <w:r w:rsidRPr="003C0777">
                      <w:rPr>
                        <w:rFonts w:ascii="SimSun" w:eastAsia="SimSun" w:hAnsi="SimSun"/>
                        <w:b/>
                        <w:sz w:val="40"/>
                        <w:szCs w:val="28"/>
                      </w:rPr>
                      <w:t>ALAGAPPA UNIVERSITY</w:t>
                    </w:r>
                  </w:p>
                  <w:p w:rsidR="00AD0028" w:rsidRPr="003C0777" w:rsidRDefault="00AD0028" w:rsidP="003C0777">
                    <w:pPr>
                      <w:tabs>
                        <w:tab w:val="center" w:pos="4320"/>
                        <w:tab w:val="left" w:pos="7380"/>
                      </w:tabs>
                      <w:spacing w:line="360" w:lineRule="auto"/>
                      <w:jc w:val="center"/>
                      <w:rPr>
                        <w:rFonts w:ascii="SimSun" w:eastAsia="SimSun" w:hAnsi="SimSun"/>
                        <w:b/>
                        <w:sz w:val="38"/>
                        <w:szCs w:val="28"/>
                      </w:rPr>
                    </w:pPr>
                    <w:r w:rsidRPr="003C0777">
                      <w:rPr>
                        <w:rFonts w:ascii="Calisto MT" w:hAnsi="Calisto MT"/>
                        <w:b/>
                        <w:sz w:val="22"/>
                      </w:rPr>
                      <w:t xml:space="preserve">[Accredited with A+ Grade by NAAC (CGPA : 3.64) in </w:t>
                    </w:r>
                    <w:r w:rsidRPr="003C0777">
                      <w:rPr>
                        <w:rFonts w:ascii="Calisto MT" w:hAnsi="Calisto MT"/>
                        <w:b/>
                        <w:sz w:val="22"/>
                        <w:lang w:val="en-IN"/>
                      </w:rPr>
                      <w:t xml:space="preserve">the Third </w:t>
                    </w:r>
                    <w:r w:rsidRPr="003C0777">
                      <w:rPr>
                        <w:rFonts w:ascii="Calisto MT" w:hAnsi="Calisto MT"/>
                        <w:b/>
                        <w:sz w:val="22"/>
                      </w:rPr>
                      <w:t xml:space="preserve"> Cycle]</w:t>
                    </w:r>
                  </w:p>
                  <w:p w:rsidR="00974041" w:rsidRPr="003C0777" w:rsidRDefault="00974041" w:rsidP="003F3AA4">
                    <w:pPr>
                      <w:jc w:val="center"/>
                      <w:rPr>
                        <w:rFonts w:ascii="Comic Sans MS" w:hAnsi="Comic Sans MS"/>
                        <w:b/>
                        <w:sz w:val="26"/>
                      </w:rPr>
                    </w:pPr>
                  </w:p>
                  <w:p w:rsidR="00974041" w:rsidRPr="003C0777" w:rsidRDefault="00974041" w:rsidP="003F3AA4">
                    <w:pPr>
                      <w:jc w:val="center"/>
                      <w:rPr>
                        <w:rFonts w:ascii="Comic Sans MS" w:hAnsi="Comic Sans MS"/>
                        <w:b/>
                        <w:sz w:val="4"/>
                        <w:szCs w:val="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982980</wp:posOffset>
              </wp:positionV>
              <wp:extent cx="5715000" cy="0"/>
              <wp:effectExtent l="9525" t="11430" r="9525" b="7620"/>
              <wp:wrapSquare wrapText="right"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7.4pt" to="450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m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">
              <w10:wrap type="square" side="right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48895</wp:posOffset>
              </wp:positionH>
              <wp:positionV relativeFrom="paragraph">
                <wp:posOffset>0</wp:posOffset>
              </wp:positionV>
              <wp:extent cx="252095" cy="266700"/>
              <wp:effectExtent l="1270" t="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73A" w:rsidRPr="004F0116" w:rsidRDefault="0067573A" w:rsidP="004F011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3.85pt;margin-top:0;width:19.85pt;height:2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" filled="f" stroked="f">
              <v:textbox style="mso-fit-shape-to-text:t">
                <w:txbxContent>
                  <w:p w:rsidR="0067573A" w:rsidRPr="004F0116" w:rsidRDefault="0067573A" w:rsidP="004F0116"/>
                </w:txbxContent>
              </v:textbox>
            </v:shape>
          </w:pict>
        </mc:Fallback>
      </mc:AlternateContent>
    </w:r>
    <w:r>
      <w:rPr>
        <w:noProof/>
        <w:lang w:val="en-IN" w:eastAsia="en-IN"/>
      </w:rPr>
      <mc:AlternateContent>
        <mc:Choice Requires="wpc">
          <w:drawing>
            <wp:inline distT="0" distB="0" distL="0" distR="0">
              <wp:extent cx="5715000" cy="1028700"/>
              <wp:effectExtent l="0" t="0" r="0" b="0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Canvas 10" o:spid="_x0000_s1026" editas="canvas" style="width:450pt;height:81pt;mso-position-horizontal-relative:char;mso-position-vertical-relative:line" coordsize="5715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ALmLObcAAAABQ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10287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A3F"/>
    <w:multiLevelType w:val="hybridMultilevel"/>
    <w:tmpl w:val="E3F48B84"/>
    <w:lvl w:ilvl="0" w:tplc="6BCCD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2741E"/>
    <w:multiLevelType w:val="hybridMultilevel"/>
    <w:tmpl w:val="AC166524"/>
    <w:lvl w:ilvl="0" w:tplc="E65CE0CE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0674BDA"/>
    <w:multiLevelType w:val="multilevel"/>
    <w:tmpl w:val="BA74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3C93"/>
    <w:multiLevelType w:val="hybridMultilevel"/>
    <w:tmpl w:val="37AAF2E0"/>
    <w:lvl w:ilvl="0" w:tplc="044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371EC"/>
    <w:multiLevelType w:val="hybridMultilevel"/>
    <w:tmpl w:val="526C853A"/>
    <w:lvl w:ilvl="0" w:tplc="76DE8512">
      <w:start w:val="5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A5B6864"/>
    <w:multiLevelType w:val="hybridMultilevel"/>
    <w:tmpl w:val="073CD94C"/>
    <w:lvl w:ilvl="0" w:tplc="76DE851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41A81528"/>
    <w:multiLevelType w:val="hybridMultilevel"/>
    <w:tmpl w:val="88222286"/>
    <w:lvl w:ilvl="0" w:tplc="9F18054A">
      <w:start w:val="1"/>
      <w:numFmt w:val="lowerLetter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11AA1A92">
      <w:start w:val="3"/>
      <w:numFmt w:val="upperLetter"/>
      <w:lvlText w:val="(%2)"/>
      <w:lvlJc w:val="left"/>
      <w:pPr>
        <w:tabs>
          <w:tab w:val="num" w:pos="2085"/>
        </w:tabs>
        <w:ind w:left="2085" w:hanging="6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7D445F"/>
    <w:multiLevelType w:val="hybridMultilevel"/>
    <w:tmpl w:val="4C92090A"/>
    <w:lvl w:ilvl="0" w:tplc="B02E430A">
      <w:start w:val="1"/>
      <w:numFmt w:val="decimal"/>
      <w:lvlText w:val="(%1)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5EA05AC"/>
    <w:multiLevelType w:val="hybridMultilevel"/>
    <w:tmpl w:val="6EBEC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C422E8"/>
    <w:multiLevelType w:val="hybridMultilevel"/>
    <w:tmpl w:val="BA749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F613AF"/>
    <w:multiLevelType w:val="hybridMultilevel"/>
    <w:tmpl w:val="B5D670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2F"/>
    <w:rsid w:val="00006E47"/>
    <w:rsid w:val="00007751"/>
    <w:rsid w:val="00030554"/>
    <w:rsid w:val="00032F30"/>
    <w:rsid w:val="00033286"/>
    <w:rsid w:val="00035EA4"/>
    <w:rsid w:val="00044DFB"/>
    <w:rsid w:val="000506D6"/>
    <w:rsid w:val="00050EA4"/>
    <w:rsid w:val="000543FE"/>
    <w:rsid w:val="0005729C"/>
    <w:rsid w:val="000604A4"/>
    <w:rsid w:val="000616BD"/>
    <w:rsid w:val="00061759"/>
    <w:rsid w:val="00072473"/>
    <w:rsid w:val="00074C1E"/>
    <w:rsid w:val="00075E4A"/>
    <w:rsid w:val="00084E01"/>
    <w:rsid w:val="000866EE"/>
    <w:rsid w:val="00091137"/>
    <w:rsid w:val="000A1BAC"/>
    <w:rsid w:val="000A20D6"/>
    <w:rsid w:val="000B122B"/>
    <w:rsid w:val="000B1D1D"/>
    <w:rsid w:val="000B7441"/>
    <w:rsid w:val="000D1427"/>
    <w:rsid w:val="000D3E4B"/>
    <w:rsid w:val="000E2AA2"/>
    <w:rsid w:val="000E5490"/>
    <w:rsid w:val="000F3996"/>
    <w:rsid w:val="001129AF"/>
    <w:rsid w:val="00113744"/>
    <w:rsid w:val="001229F5"/>
    <w:rsid w:val="00122CD8"/>
    <w:rsid w:val="00125A59"/>
    <w:rsid w:val="00136BCD"/>
    <w:rsid w:val="001505EC"/>
    <w:rsid w:val="00150AD7"/>
    <w:rsid w:val="0015113B"/>
    <w:rsid w:val="00151618"/>
    <w:rsid w:val="00155011"/>
    <w:rsid w:val="0015757C"/>
    <w:rsid w:val="001652D3"/>
    <w:rsid w:val="00165D91"/>
    <w:rsid w:val="00170E18"/>
    <w:rsid w:val="00182ED0"/>
    <w:rsid w:val="0018330B"/>
    <w:rsid w:val="001865D3"/>
    <w:rsid w:val="00191FC4"/>
    <w:rsid w:val="001951E4"/>
    <w:rsid w:val="001974E6"/>
    <w:rsid w:val="001A0CBD"/>
    <w:rsid w:val="001A155E"/>
    <w:rsid w:val="001A156C"/>
    <w:rsid w:val="001A2105"/>
    <w:rsid w:val="001A2540"/>
    <w:rsid w:val="001A5741"/>
    <w:rsid w:val="001A7320"/>
    <w:rsid w:val="001C5D74"/>
    <w:rsid w:val="001D16FB"/>
    <w:rsid w:val="001D190F"/>
    <w:rsid w:val="001D4D83"/>
    <w:rsid w:val="001D68A2"/>
    <w:rsid w:val="001E1B1A"/>
    <w:rsid w:val="001E2318"/>
    <w:rsid w:val="001F0F1F"/>
    <w:rsid w:val="001F2B5A"/>
    <w:rsid w:val="001F3D53"/>
    <w:rsid w:val="0020120E"/>
    <w:rsid w:val="00211827"/>
    <w:rsid w:val="00214753"/>
    <w:rsid w:val="00243C73"/>
    <w:rsid w:val="0024530F"/>
    <w:rsid w:val="00247C75"/>
    <w:rsid w:val="002543C1"/>
    <w:rsid w:val="0026649D"/>
    <w:rsid w:val="00266DD2"/>
    <w:rsid w:val="00267388"/>
    <w:rsid w:val="00274F27"/>
    <w:rsid w:val="00280039"/>
    <w:rsid w:val="0028122F"/>
    <w:rsid w:val="002829CD"/>
    <w:rsid w:val="00284FB6"/>
    <w:rsid w:val="0029071E"/>
    <w:rsid w:val="002908AA"/>
    <w:rsid w:val="00292525"/>
    <w:rsid w:val="00292C7B"/>
    <w:rsid w:val="00296BB8"/>
    <w:rsid w:val="002A0BF9"/>
    <w:rsid w:val="002A32DD"/>
    <w:rsid w:val="002A371A"/>
    <w:rsid w:val="002A4F25"/>
    <w:rsid w:val="002A6A48"/>
    <w:rsid w:val="002C2FEC"/>
    <w:rsid w:val="002C570B"/>
    <w:rsid w:val="002D1A48"/>
    <w:rsid w:val="002D683A"/>
    <w:rsid w:val="002D6CC9"/>
    <w:rsid w:val="002D6EAF"/>
    <w:rsid w:val="002D7AF2"/>
    <w:rsid w:val="002E0672"/>
    <w:rsid w:val="002E5532"/>
    <w:rsid w:val="002E74F1"/>
    <w:rsid w:val="002E77C1"/>
    <w:rsid w:val="002F1C55"/>
    <w:rsid w:val="002F499C"/>
    <w:rsid w:val="002F5858"/>
    <w:rsid w:val="002F5C07"/>
    <w:rsid w:val="00303D1E"/>
    <w:rsid w:val="003114F4"/>
    <w:rsid w:val="00311C37"/>
    <w:rsid w:val="00315C5D"/>
    <w:rsid w:val="00322543"/>
    <w:rsid w:val="00326FD0"/>
    <w:rsid w:val="00330581"/>
    <w:rsid w:val="00332022"/>
    <w:rsid w:val="0033729E"/>
    <w:rsid w:val="003447D7"/>
    <w:rsid w:val="003462EF"/>
    <w:rsid w:val="00350700"/>
    <w:rsid w:val="00353362"/>
    <w:rsid w:val="00354D3B"/>
    <w:rsid w:val="00355EB3"/>
    <w:rsid w:val="003568FE"/>
    <w:rsid w:val="00374962"/>
    <w:rsid w:val="0037519A"/>
    <w:rsid w:val="003762E4"/>
    <w:rsid w:val="0038126E"/>
    <w:rsid w:val="00382D63"/>
    <w:rsid w:val="00383F58"/>
    <w:rsid w:val="00385779"/>
    <w:rsid w:val="00392628"/>
    <w:rsid w:val="00393FCC"/>
    <w:rsid w:val="0039510E"/>
    <w:rsid w:val="0039612D"/>
    <w:rsid w:val="003A4895"/>
    <w:rsid w:val="003A5D7F"/>
    <w:rsid w:val="003A7D8D"/>
    <w:rsid w:val="003B0CE2"/>
    <w:rsid w:val="003B6509"/>
    <w:rsid w:val="003C0777"/>
    <w:rsid w:val="003C22FD"/>
    <w:rsid w:val="003D0207"/>
    <w:rsid w:val="003D1511"/>
    <w:rsid w:val="003D2D81"/>
    <w:rsid w:val="003E05D9"/>
    <w:rsid w:val="003E0C4C"/>
    <w:rsid w:val="003E2BAF"/>
    <w:rsid w:val="003E2C22"/>
    <w:rsid w:val="003E3DBE"/>
    <w:rsid w:val="003E5606"/>
    <w:rsid w:val="003F3AA4"/>
    <w:rsid w:val="004057E6"/>
    <w:rsid w:val="004142E2"/>
    <w:rsid w:val="00415724"/>
    <w:rsid w:val="00420526"/>
    <w:rsid w:val="00422B8D"/>
    <w:rsid w:val="00431625"/>
    <w:rsid w:val="00433CFB"/>
    <w:rsid w:val="004354C3"/>
    <w:rsid w:val="00441446"/>
    <w:rsid w:val="00441CEF"/>
    <w:rsid w:val="00450FBA"/>
    <w:rsid w:val="00453772"/>
    <w:rsid w:val="004571CF"/>
    <w:rsid w:val="00460566"/>
    <w:rsid w:val="004671AC"/>
    <w:rsid w:val="00470F06"/>
    <w:rsid w:val="00475A9E"/>
    <w:rsid w:val="00475AEE"/>
    <w:rsid w:val="00476076"/>
    <w:rsid w:val="00476C64"/>
    <w:rsid w:val="00484063"/>
    <w:rsid w:val="00484419"/>
    <w:rsid w:val="0048787B"/>
    <w:rsid w:val="00490CBF"/>
    <w:rsid w:val="0049101D"/>
    <w:rsid w:val="0049131E"/>
    <w:rsid w:val="00493F91"/>
    <w:rsid w:val="00497D7A"/>
    <w:rsid w:val="004B7894"/>
    <w:rsid w:val="004D3726"/>
    <w:rsid w:val="004D3D85"/>
    <w:rsid w:val="004D5353"/>
    <w:rsid w:val="004E0236"/>
    <w:rsid w:val="004E4CD4"/>
    <w:rsid w:val="004E515E"/>
    <w:rsid w:val="004F0116"/>
    <w:rsid w:val="004F15BA"/>
    <w:rsid w:val="004F17BA"/>
    <w:rsid w:val="004F4090"/>
    <w:rsid w:val="004F6B9A"/>
    <w:rsid w:val="004F7EB0"/>
    <w:rsid w:val="005034C6"/>
    <w:rsid w:val="0050415A"/>
    <w:rsid w:val="00506208"/>
    <w:rsid w:val="005126AF"/>
    <w:rsid w:val="0051659C"/>
    <w:rsid w:val="00520978"/>
    <w:rsid w:val="00525E02"/>
    <w:rsid w:val="00535BC0"/>
    <w:rsid w:val="0053718F"/>
    <w:rsid w:val="0054520F"/>
    <w:rsid w:val="00556C6F"/>
    <w:rsid w:val="005643E1"/>
    <w:rsid w:val="00564A1B"/>
    <w:rsid w:val="005671EE"/>
    <w:rsid w:val="00567AB6"/>
    <w:rsid w:val="0057552D"/>
    <w:rsid w:val="00582242"/>
    <w:rsid w:val="00593AAB"/>
    <w:rsid w:val="005A7B68"/>
    <w:rsid w:val="005B0C74"/>
    <w:rsid w:val="005B29E3"/>
    <w:rsid w:val="005B4501"/>
    <w:rsid w:val="005B461E"/>
    <w:rsid w:val="005C25A4"/>
    <w:rsid w:val="005C58AC"/>
    <w:rsid w:val="005C66D3"/>
    <w:rsid w:val="005C69BD"/>
    <w:rsid w:val="005C70DD"/>
    <w:rsid w:val="005C7D3A"/>
    <w:rsid w:val="005D2ADD"/>
    <w:rsid w:val="005D3940"/>
    <w:rsid w:val="005E1BAE"/>
    <w:rsid w:val="005E41F0"/>
    <w:rsid w:val="005E74AD"/>
    <w:rsid w:val="005F64AA"/>
    <w:rsid w:val="00601C1E"/>
    <w:rsid w:val="0060709D"/>
    <w:rsid w:val="00624053"/>
    <w:rsid w:val="00626427"/>
    <w:rsid w:val="0063373E"/>
    <w:rsid w:val="00633EB6"/>
    <w:rsid w:val="006344CC"/>
    <w:rsid w:val="00635167"/>
    <w:rsid w:val="00636A39"/>
    <w:rsid w:val="006403F0"/>
    <w:rsid w:val="00641C12"/>
    <w:rsid w:val="006454E4"/>
    <w:rsid w:val="00645CEB"/>
    <w:rsid w:val="00650098"/>
    <w:rsid w:val="0065041E"/>
    <w:rsid w:val="006510BB"/>
    <w:rsid w:val="00660916"/>
    <w:rsid w:val="00673291"/>
    <w:rsid w:val="0067573A"/>
    <w:rsid w:val="00677B4B"/>
    <w:rsid w:val="006827E9"/>
    <w:rsid w:val="006870ED"/>
    <w:rsid w:val="0069232C"/>
    <w:rsid w:val="00693807"/>
    <w:rsid w:val="00693C2C"/>
    <w:rsid w:val="006944B5"/>
    <w:rsid w:val="0069564B"/>
    <w:rsid w:val="00697CCD"/>
    <w:rsid w:val="006A1606"/>
    <w:rsid w:val="006A5AF6"/>
    <w:rsid w:val="006A6FB1"/>
    <w:rsid w:val="006A763D"/>
    <w:rsid w:val="006B5677"/>
    <w:rsid w:val="006C01CE"/>
    <w:rsid w:val="006C1DFE"/>
    <w:rsid w:val="006C236D"/>
    <w:rsid w:val="006C4133"/>
    <w:rsid w:val="006C503B"/>
    <w:rsid w:val="006D4F6F"/>
    <w:rsid w:val="006E20C6"/>
    <w:rsid w:val="006F07C9"/>
    <w:rsid w:val="00702C16"/>
    <w:rsid w:val="00714F1A"/>
    <w:rsid w:val="00721CEF"/>
    <w:rsid w:val="00736CBD"/>
    <w:rsid w:val="00736F46"/>
    <w:rsid w:val="0074036B"/>
    <w:rsid w:val="00744560"/>
    <w:rsid w:val="00752B4B"/>
    <w:rsid w:val="00753374"/>
    <w:rsid w:val="00753B94"/>
    <w:rsid w:val="0076406F"/>
    <w:rsid w:val="00764338"/>
    <w:rsid w:val="007677CB"/>
    <w:rsid w:val="00772B3B"/>
    <w:rsid w:val="00775458"/>
    <w:rsid w:val="0077564F"/>
    <w:rsid w:val="007757C9"/>
    <w:rsid w:val="00777000"/>
    <w:rsid w:val="0078375E"/>
    <w:rsid w:val="00792746"/>
    <w:rsid w:val="00794562"/>
    <w:rsid w:val="00795FDE"/>
    <w:rsid w:val="007A090D"/>
    <w:rsid w:val="007A3D41"/>
    <w:rsid w:val="007A6C68"/>
    <w:rsid w:val="007B3728"/>
    <w:rsid w:val="007B3F65"/>
    <w:rsid w:val="007C0509"/>
    <w:rsid w:val="007C5E9F"/>
    <w:rsid w:val="007D1BB5"/>
    <w:rsid w:val="007D49C2"/>
    <w:rsid w:val="007F678F"/>
    <w:rsid w:val="00803197"/>
    <w:rsid w:val="00810895"/>
    <w:rsid w:val="00814A8C"/>
    <w:rsid w:val="00822C58"/>
    <w:rsid w:val="00825DE6"/>
    <w:rsid w:val="00833014"/>
    <w:rsid w:val="008459A4"/>
    <w:rsid w:val="00845D5C"/>
    <w:rsid w:val="00852F25"/>
    <w:rsid w:val="00864B43"/>
    <w:rsid w:val="00865375"/>
    <w:rsid w:val="008707BA"/>
    <w:rsid w:val="00870DAE"/>
    <w:rsid w:val="00880CC6"/>
    <w:rsid w:val="008819AA"/>
    <w:rsid w:val="00882435"/>
    <w:rsid w:val="008904AE"/>
    <w:rsid w:val="00892D03"/>
    <w:rsid w:val="00895810"/>
    <w:rsid w:val="00897A66"/>
    <w:rsid w:val="008A1B2E"/>
    <w:rsid w:val="008A44F1"/>
    <w:rsid w:val="008B0128"/>
    <w:rsid w:val="008B13FB"/>
    <w:rsid w:val="008C0AEB"/>
    <w:rsid w:val="008C2D1F"/>
    <w:rsid w:val="008C5F9B"/>
    <w:rsid w:val="008D6945"/>
    <w:rsid w:val="008E2304"/>
    <w:rsid w:val="008E25CE"/>
    <w:rsid w:val="008E3C6E"/>
    <w:rsid w:val="008F4D31"/>
    <w:rsid w:val="008F563A"/>
    <w:rsid w:val="00927017"/>
    <w:rsid w:val="00931F0D"/>
    <w:rsid w:val="009434EF"/>
    <w:rsid w:val="00954006"/>
    <w:rsid w:val="0095608C"/>
    <w:rsid w:val="009565CB"/>
    <w:rsid w:val="009615D8"/>
    <w:rsid w:val="00974041"/>
    <w:rsid w:val="00975307"/>
    <w:rsid w:val="00985DD5"/>
    <w:rsid w:val="0099212B"/>
    <w:rsid w:val="0099271B"/>
    <w:rsid w:val="009947DF"/>
    <w:rsid w:val="0099726E"/>
    <w:rsid w:val="009A3709"/>
    <w:rsid w:val="009A4EF3"/>
    <w:rsid w:val="009B2308"/>
    <w:rsid w:val="009C1417"/>
    <w:rsid w:val="009C63DD"/>
    <w:rsid w:val="009D5EF3"/>
    <w:rsid w:val="009E464F"/>
    <w:rsid w:val="009E727F"/>
    <w:rsid w:val="009F2400"/>
    <w:rsid w:val="009F25EC"/>
    <w:rsid w:val="009F30AB"/>
    <w:rsid w:val="009F65E6"/>
    <w:rsid w:val="00A034CE"/>
    <w:rsid w:val="00A03BAC"/>
    <w:rsid w:val="00A046C2"/>
    <w:rsid w:val="00A04BAB"/>
    <w:rsid w:val="00A077A8"/>
    <w:rsid w:val="00A149BB"/>
    <w:rsid w:val="00A171E8"/>
    <w:rsid w:val="00A22240"/>
    <w:rsid w:val="00A22E0B"/>
    <w:rsid w:val="00A32439"/>
    <w:rsid w:val="00A3677D"/>
    <w:rsid w:val="00A40973"/>
    <w:rsid w:val="00A44086"/>
    <w:rsid w:val="00A50169"/>
    <w:rsid w:val="00A5776D"/>
    <w:rsid w:val="00A6275C"/>
    <w:rsid w:val="00A64D3A"/>
    <w:rsid w:val="00A71339"/>
    <w:rsid w:val="00A75A4E"/>
    <w:rsid w:val="00A77D89"/>
    <w:rsid w:val="00A833B5"/>
    <w:rsid w:val="00A84CDE"/>
    <w:rsid w:val="00A86C0C"/>
    <w:rsid w:val="00A9011D"/>
    <w:rsid w:val="00A90F87"/>
    <w:rsid w:val="00A9394A"/>
    <w:rsid w:val="00AC1318"/>
    <w:rsid w:val="00AD0028"/>
    <w:rsid w:val="00AD217A"/>
    <w:rsid w:val="00AD47F8"/>
    <w:rsid w:val="00AD6E5D"/>
    <w:rsid w:val="00AD743E"/>
    <w:rsid w:val="00AE3F6B"/>
    <w:rsid w:val="00AE4C9C"/>
    <w:rsid w:val="00AE69D3"/>
    <w:rsid w:val="00AF0E86"/>
    <w:rsid w:val="00AF3601"/>
    <w:rsid w:val="00B02D28"/>
    <w:rsid w:val="00B06A36"/>
    <w:rsid w:val="00B13D9E"/>
    <w:rsid w:val="00B15461"/>
    <w:rsid w:val="00B2043A"/>
    <w:rsid w:val="00B2268D"/>
    <w:rsid w:val="00B34F9A"/>
    <w:rsid w:val="00B413E9"/>
    <w:rsid w:val="00B43ABF"/>
    <w:rsid w:val="00B44785"/>
    <w:rsid w:val="00B61128"/>
    <w:rsid w:val="00B7125D"/>
    <w:rsid w:val="00B85690"/>
    <w:rsid w:val="00B868C4"/>
    <w:rsid w:val="00B94E07"/>
    <w:rsid w:val="00B97B86"/>
    <w:rsid w:val="00BA0515"/>
    <w:rsid w:val="00BA1081"/>
    <w:rsid w:val="00BB7720"/>
    <w:rsid w:val="00BC2A99"/>
    <w:rsid w:val="00BC371A"/>
    <w:rsid w:val="00BC4CAB"/>
    <w:rsid w:val="00BD062B"/>
    <w:rsid w:val="00BE1003"/>
    <w:rsid w:val="00BE3786"/>
    <w:rsid w:val="00BE4898"/>
    <w:rsid w:val="00BF1A88"/>
    <w:rsid w:val="00BF76B5"/>
    <w:rsid w:val="00C030B5"/>
    <w:rsid w:val="00C05396"/>
    <w:rsid w:val="00C07458"/>
    <w:rsid w:val="00C14094"/>
    <w:rsid w:val="00C15A25"/>
    <w:rsid w:val="00C31F3D"/>
    <w:rsid w:val="00C3241E"/>
    <w:rsid w:val="00C3541D"/>
    <w:rsid w:val="00C35BFC"/>
    <w:rsid w:val="00C36626"/>
    <w:rsid w:val="00C44C3E"/>
    <w:rsid w:val="00C620F4"/>
    <w:rsid w:val="00C66954"/>
    <w:rsid w:val="00C77873"/>
    <w:rsid w:val="00C87399"/>
    <w:rsid w:val="00C976D9"/>
    <w:rsid w:val="00CA567D"/>
    <w:rsid w:val="00CA7D64"/>
    <w:rsid w:val="00CB7092"/>
    <w:rsid w:val="00CC7238"/>
    <w:rsid w:val="00CD50DD"/>
    <w:rsid w:val="00CD559B"/>
    <w:rsid w:val="00CE099F"/>
    <w:rsid w:val="00CE1651"/>
    <w:rsid w:val="00D02215"/>
    <w:rsid w:val="00D06C5C"/>
    <w:rsid w:val="00D07967"/>
    <w:rsid w:val="00D14A20"/>
    <w:rsid w:val="00D1525B"/>
    <w:rsid w:val="00D21A73"/>
    <w:rsid w:val="00D2483B"/>
    <w:rsid w:val="00D25B4A"/>
    <w:rsid w:val="00D328E1"/>
    <w:rsid w:val="00D32CBB"/>
    <w:rsid w:val="00D33585"/>
    <w:rsid w:val="00D33ADD"/>
    <w:rsid w:val="00D37113"/>
    <w:rsid w:val="00D40D91"/>
    <w:rsid w:val="00D442DE"/>
    <w:rsid w:val="00D52895"/>
    <w:rsid w:val="00D53B77"/>
    <w:rsid w:val="00D5621B"/>
    <w:rsid w:val="00D603B8"/>
    <w:rsid w:val="00D6521A"/>
    <w:rsid w:val="00D71142"/>
    <w:rsid w:val="00D7262E"/>
    <w:rsid w:val="00D72ED4"/>
    <w:rsid w:val="00D8390D"/>
    <w:rsid w:val="00D90FE4"/>
    <w:rsid w:val="00D918AE"/>
    <w:rsid w:val="00D9367F"/>
    <w:rsid w:val="00D93AB1"/>
    <w:rsid w:val="00D93DF0"/>
    <w:rsid w:val="00D9497B"/>
    <w:rsid w:val="00D9589A"/>
    <w:rsid w:val="00DA22B0"/>
    <w:rsid w:val="00DC5679"/>
    <w:rsid w:val="00DD0F6F"/>
    <w:rsid w:val="00DD17A9"/>
    <w:rsid w:val="00DD4F70"/>
    <w:rsid w:val="00DD7431"/>
    <w:rsid w:val="00DE0AEE"/>
    <w:rsid w:val="00E019BB"/>
    <w:rsid w:val="00E026ED"/>
    <w:rsid w:val="00E046A4"/>
    <w:rsid w:val="00E0584C"/>
    <w:rsid w:val="00E05855"/>
    <w:rsid w:val="00E079DB"/>
    <w:rsid w:val="00E15E23"/>
    <w:rsid w:val="00E244A5"/>
    <w:rsid w:val="00E25C97"/>
    <w:rsid w:val="00E326B9"/>
    <w:rsid w:val="00E33DAF"/>
    <w:rsid w:val="00E6215E"/>
    <w:rsid w:val="00E64156"/>
    <w:rsid w:val="00E66F18"/>
    <w:rsid w:val="00E80F79"/>
    <w:rsid w:val="00E81469"/>
    <w:rsid w:val="00E82724"/>
    <w:rsid w:val="00E84E30"/>
    <w:rsid w:val="00E9740E"/>
    <w:rsid w:val="00EA03F5"/>
    <w:rsid w:val="00EA36CE"/>
    <w:rsid w:val="00EB26B3"/>
    <w:rsid w:val="00EB4D6C"/>
    <w:rsid w:val="00EB5A02"/>
    <w:rsid w:val="00EC128E"/>
    <w:rsid w:val="00ED2D34"/>
    <w:rsid w:val="00ED4C1F"/>
    <w:rsid w:val="00ED55CF"/>
    <w:rsid w:val="00EE2133"/>
    <w:rsid w:val="00EE3AB3"/>
    <w:rsid w:val="00F00B36"/>
    <w:rsid w:val="00F01ADA"/>
    <w:rsid w:val="00F02C1D"/>
    <w:rsid w:val="00F0404A"/>
    <w:rsid w:val="00F04E14"/>
    <w:rsid w:val="00F10126"/>
    <w:rsid w:val="00F10305"/>
    <w:rsid w:val="00F158BB"/>
    <w:rsid w:val="00F15B92"/>
    <w:rsid w:val="00F167E8"/>
    <w:rsid w:val="00F26D52"/>
    <w:rsid w:val="00F274C8"/>
    <w:rsid w:val="00F328A4"/>
    <w:rsid w:val="00F32C02"/>
    <w:rsid w:val="00F34978"/>
    <w:rsid w:val="00F467D0"/>
    <w:rsid w:val="00F524A6"/>
    <w:rsid w:val="00F52B87"/>
    <w:rsid w:val="00F71835"/>
    <w:rsid w:val="00F7676C"/>
    <w:rsid w:val="00F76E89"/>
    <w:rsid w:val="00F86455"/>
    <w:rsid w:val="00F9068A"/>
    <w:rsid w:val="00F9123A"/>
    <w:rsid w:val="00F938CF"/>
    <w:rsid w:val="00FA1829"/>
    <w:rsid w:val="00FA1EC6"/>
    <w:rsid w:val="00FA7D31"/>
    <w:rsid w:val="00FB3BCB"/>
    <w:rsid w:val="00FB69C8"/>
    <w:rsid w:val="00FB7F54"/>
    <w:rsid w:val="00FC71E3"/>
    <w:rsid w:val="00FD3380"/>
    <w:rsid w:val="00FD3903"/>
    <w:rsid w:val="00FE5E14"/>
    <w:rsid w:val="00FF2886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8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9131E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9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F3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35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9131E"/>
    <w:rPr>
      <w:b/>
      <w:bCs/>
      <w:sz w:val="22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49131E"/>
    <w:pPr>
      <w:ind w:left="180"/>
    </w:pPr>
    <w:rPr>
      <w:rFonts w:ascii="Arial" w:hAnsi="Arial" w:cs="Arial"/>
      <w:b/>
      <w:bCs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49131E"/>
    <w:rPr>
      <w:rFonts w:ascii="Arial" w:hAnsi="Arial" w:cs="Arial"/>
      <w:b/>
      <w:bCs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91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8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9131E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9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F3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35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9131E"/>
    <w:rPr>
      <w:b/>
      <w:bCs/>
      <w:sz w:val="22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49131E"/>
    <w:pPr>
      <w:ind w:left="180"/>
    </w:pPr>
    <w:rPr>
      <w:rFonts w:ascii="Arial" w:hAnsi="Arial" w:cs="Arial"/>
      <w:b/>
      <w:bCs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49131E"/>
    <w:rPr>
      <w:rFonts w:ascii="Arial" w:hAnsi="Arial" w:cs="Arial"/>
      <w:b/>
      <w:bCs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9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ALAGAPPA UNIVERSITY</vt:lpstr>
    </vt:vector>
  </TitlesOfParts>
  <Company>Hewlett-Packard Company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ALAGAPPA UNIVERSITY</dc:title>
  <dc:creator>Admin</dc:creator>
  <cp:lastModifiedBy>admin</cp:lastModifiedBy>
  <cp:revision>2</cp:revision>
  <cp:lastPrinted>2016-02-26T10:13:00Z</cp:lastPrinted>
  <dcterms:created xsi:type="dcterms:W3CDTF">2017-06-14T09:37:00Z</dcterms:created>
  <dcterms:modified xsi:type="dcterms:W3CDTF">2017-06-14T09:37:00Z</dcterms:modified>
</cp:coreProperties>
</file>